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B7376" w14:textId="77777777" w:rsidR="00FA32B1" w:rsidRDefault="00FA32B1"/>
    <w:p w14:paraId="6BE2F404" w14:textId="77777777" w:rsidR="00024EAD" w:rsidRPr="00024EAD" w:rsidRDefault="00024EAD" w:rsidP="00024EAD">
      <w:pPr>
        <w:pStyle w:val="Normaalweb"/>
        <w:spacing w:line="300" w:lineRule="atLeast"/>
        <w:rPr>
          <w:rFonts w:ascii="Arial" w:hAnsi="Arial" w:cs="Arial"/>
          <w:sz w:val="20"/>
          <w:szCs w:val="20"/>
        </w:rPr>
      </w:pPr>
      <w:r w:rsidRPr="00024EAD">
        <w:rPr>
          <w:rFonts w:ascii="Arial" w:hAnsi="Arial" w:cs="Arial"/>
          <w:sz w:val="20"/>
          <w:szCs w:val="20"/>
        </w:rPr>
        <w:t>Beste horecaondernemer,</w:t>
      </w:r>
    </w:p>
    <w:p w14:paraId="7CB83CC1" w14:textId="4B1F56FE" w:rsidR="00024EAD" w:rsidRPr="00024EAD" w:rsidRDefault="00024EAD" w:rsidP="00024EAD">
      <w:pPr>
        <w:pStyle w:val="Normaalweb"/>
        <w:spacing w:line="300" w:lineRule="atLeast"/>
        <w:rPr>
          <w:rFonts w:ascii="Arial" w:hAnsi="Arial" w:cs="Arial"/>
          <w:sz w:val="20"/>
          <w:szCs w:val="20"/>
        </w:rPr>
      </w:pPr>
      <w:r w:rsidRPr="00024EAD">
        <w:rPr>
          <w:rFonts w:ascii="Arial" w:hAnsi="Arial" w:cs="Arial"/>
          <w:sz w:val="20"/>
          <w:szCs w:val="20"/>
        </w:rPr>
        <w:t xml:space="preserve">Op </w:t>
      </w:r>
      <w:r w:rsidRPr="00024EAD">
        <w:rPr>
          <w:rStyle w:val="Zwaar"/>
          <w:rFonts w:ascii="Arial" w:hAnsi="Arial" w:cs="Arial"/>
          <w:b w:val="0"/>
          <w:bCs w:val="0"/>
          <w:sz w:val="20"/>
          <w:szCs w:val="20"/>
        </w:rPr>
        <w:t>donderdag 8 oktober 2026</w:t>
      </w:r>
      <w:r w:rsidRPr="00024EAD">
        <w:rPr>
          <w:rFonts w:ascii="Arial" w:hAnsi="Arial" w:cs="Arial"/>
          <w:sz w:val="20"/>
          <w:szCs w:val="20"/>
        </w:rPr>
        <w:t xml:space="preserve"> vindt het jaarlijkse plenaire overleg tussen de gemeente Maastricht en de horecaondernemers plaats. </w:t>
      </w:r>
      <w:r w:rsidR="008D41D3">
        <w:rPr>
          <w:rFonts w:ascii="Arial" w:hAnsi="Arial" w:cs="Arial"/>
          <w:sz w:val="20"/>
          <w:szCs w:val="20"/>
        </w:rPr>
        <w:t>Deze</w:t>
      </w:r>
      <w:r w:rsidRPr="00024EAD">
        <w:rPr>
          <w:rFonts w:ascii="Arial" w:hAnsi="Arial" w:cs="Arial"/>
          <w:sz w:val="20"/>
          <w:szCs w:val="20"/>
        </w:rPr>
        <w:t xml:space="preserve"> bijeenkomst</w:t>
      </w:r>
      <w:r w:rsidR="008D41D3">
        <w:rPr>
          <w:rFonts w:ascii="Arial" w:hAnsi="Arial" w:cs="Arial"/>
          <w:sz w:val="20"/>
          <w:szCs w:val="20"/>
        </w:rPr>
        <w:t xml:space="preserve"> vindt plaats</w:t>
      </w:r>
      <w:r w:rsidRPr="00024EAD">
        <w:rPr>
          <w:rFonts w:ascii="Arial" w:hAnsi="Arial" w:cs="Arial"/>
          <w:sz w:val="20"/>
          <w:szCs w:val="20"/>
        </w:rPr>
        <w:t xml:space="preserve"> van </w:t>
      </w:r>
      <w:r w:rsidRPr="00024EAD">
        <w:rPr>
          <w:rStyle w:val="Zwaar"/>
          <w:rFonts w:ascii="Arial" w:hAnsi="Arial" w:cs="Arial"/>
          <w:b w:val="0"/>
          <w:bCs w:val="0"/>
          <w:sz w:val="20"/>
          <w:szCs w:val="20"/>
        </w:rPr>
        <w:t>10.00 tot 11.30 uur</w:t>
      </w:r>
      <w:r w:rsidRPr="00024EAD">
        <w:rPr>
          <w:rFonts w:ascii="Arial" w:hAnsi="Arial" w:cs="Arial"/>
          <w:b/>
          <w:bCs/>
          <w:sz w:val="20"/>
          <w:szCs w:val="20"/>
        </w:rPr>
        <w:t xml:space="preserve"> </w:t>
      </w:r>
      <w:r w:rsidRPr="00024EAD">
        <w:rPr>
          <w:rFonts w:ascii="Arial" w:hAnsi="Arial" w:cs="Arial"/>
          <w:sz w:val="20"/>
          <w:szCs w:val="20"/>
        </w:rPr>
        <w:t>in</w:t>
      </w:r>
      <w:r w:rsidRPr="00024EAD">
        <w:rPr>
          <w:rFonts w:ascii="Arial" w:hAnsi="Arial" w:cs="Arial"/>
          <w:b/>
          <w:bCs/>
          <w:sz w:val="20"/>
          <w:szCs w:val="20"/>
        </w:rPr>
        <w:t xml:space="preserve"> </w:t>
      </w:r>
      <w:r w:rsidRPr="00024EAD">
        <w:rPr>
          <w:rStyle w:val="Zwaar"/>
          <w:rFonts w:ascii="Arial" w:hAnsi="Arial" w:cs="Arial"/>
          <w:b w:val="0"/>
          <w:bCs w:val="0"/>
          <w:sz w:val="20"/>
          <w:szCs w:val="20"/>
        </w:rPr>
        <w:t>De Groote Sociëteit, Vrijthof 36 te Maastricht</w:t>
      </w:r>
      <w:r w:rsidRPr="00024EAD">
        <w:rPr>
          <w:rFonts w:ascii="Arial" w:hAnsi="Arial" w:cs="Arial"/>
          <w:sz w:val="20"/>
          <w:szCs w:val="20"/>
        </w:rPr>
        <w:t>.</w:t>
      </w:r>
    </w:p>
    <w:p w14:paraId="42FFA955" w14:textId="3ED9E8FD" w:rsidR="00024EAD" w:rsidRPr="00024EAD" w:rsidRDefault="00024EAD" w:rsidP="00024EAD">
      <w:pPr>
        <w:pStyle w:val="Normaalweb"/>
        <w:spacing w:line="300" w:lineRule="atLeast"/>
        <w:rPr>
          <w:rFonts w:ascii="Arial" w:hAnsi="Arial" w:cs="Arial"/>
          <w:sz w:val="20"/>
          <w:szCs w:val="20"/>
        </w:rPr>
      </w:pPr>
      <w:r w:rsidRPr="00024EAD">
        <w:rPr>
          <w:rFonts w:ascii="Arial" w:hAnsi="Arial" w:cs="Arial"/>
          <w:sz w:val="20"/>
          <w:szCs w:val="20"/>
        </w:rPr>
        <w:t xml:space="preserve">Tijdens de klankbordgroep </w:t>
      </w:r>
      <w:r w:rsidR="008D41D3">
        <w:rPr>
          <w:rFonts w:ascii="Arial" w:hAnsi="Arial" w:cs="Arial"/>
          <w:sz w:val="20"/>
          <w:szCs w:val="20"/>
        </w:rPr>
        <w:t>h</w:t>
      </w:r>
      <w:r w:rsidRPr="00024EAD">
        <w:rPr>
          <w:rFonts w:ascii="Arial" w:hAnsi="Arial" w:cs="Arial"/>
          <w:sz w:val="20"/>
          <w:szCs w:val="20"/>
        </w:rPr>
        <w:t xml:space="preserve">oreca van 10 en 17 september 2026 zijn de onderwerpen voor deze bijeenkomst vastgesteld. Het overleg biedt u de gelegenheid om signalen uit de praktijk te delen, knelpunten bespreekbaar te maken en gezamenlijk met de </w:t>
      </w:r>
      <w:r w:rsidR="008D41D3">
        <w:rPr>
          <w:rFonts w:ascii="Arial" w:hAnsi="Arial" w:cs="Arial"/>
          <w:sz w:val="20"/>
          <w:szCs w:val="20"/>
        </w:rPr>
        <w:t>gemeente</w:t>
      </w:r>
      <w:r w:rsidRPr="00024EAD">
        <w:rPr>
          <w:rFonts w:ascii="Arial" w:hAnsi="Arial" w:cs="Arial"/>
          <w:sz w:val="20"/>
          <w:szCs w:val="20"/>
        </w:rPr>
        <w:t xml:space="preserve"> van gedachten te wisselen over mogelijke oplossingen.</w:t>
      </w:r>
    </w:p>
    <w:p w14:paraId="650FE709" w14:textId="6B945978" w:rsidR="00024EAD" w:rsidRPr="00024EAD" w:rsidRDefault="00024EAD" w:rsidP="00024EAD">
      <w:pPr>
        <w:rPr>
          <w:rFonts w:cs="Arial"/>
          <w:szCs w:val="20"/>
        </w:rPr>
      </w:pPr>
      <w:r w:rsidRPr="00024EAD">
        <w:rPr>
          <w:rFonts w:cs="Arial"/>
          <w:szCs w:val="20"/>
        </w:rPr>
        <w:t xml:space="preserve">Definitieve </w:t>
      </w:r>
      <w:r w:rsidR="00733C4F">
        <w:rPr>
          <w:rFonts w:cs="Arial"/>
          <w:szCs w:val="20"/>
        </w:rPr>
        <w:t>onderwerpen</w:t>
      </w:r>
      <w:r w:rsidRPr="00024EAD">
        <w:rPr>
          <w:rFonts w:cs="Arial"/>
          <w:szCs w:val="20"/>
        </w:rPr>
        <w:t>:</w:t>
      </w:r>
    </w:p>
    <w:p w14:paraId="2E1F3736" w14:textId="77777777" w:rsidR="00024EAD" w:rsidRPr="00024EAD" w:rsidRDefault="00024EAD" w:rsidP="00024EAD">
      <w:pPr>
        <w:pStyle w:val="Lijstalinea"/>
        <w:numPr>
          <w:ilvl w:val="0"/>
          <w:numId w:val="3"/>
        </w:numPr>
        <w:spacing w:after="160" w:line="259" w:lineRule="auto"/>
        <w:rPr>
          <w:rFonts w:cs="Arial"/>
          <w:szCs w:val="20"/>
        </w:rPr>
      </w:pPr>
      <w:r w:rsidRPr="00024EAD">
        <w:rPr>
          <w:rFonts w:cs="Arial"/>
          <w:szCs w:val="20"/>
        </w:rPr>
        <w:t xml:space="preserve">Carnaval </w:t>
      </w:r>
    </w:p>
    <w:p w14:paraId="7E95DE84" w14:textId="77777777" w:rsidR="00024EAD" w:rsidRPr="00024EAD" w:rsidRDefault="00024EAD" w:rsidP="00024EAD">
      <w:pPr>
        <w:pStyle w:val="Lijstalinea"/>
        <w:numPr>
          <w:ilvl w:val="0"/>
          <w:numId w:val="3"/>
        </w:numPr>
        <w:spacing w:after="160" w:line="259" w:lineRule="auto"/>
        <w:rPr>
          <w:rFonts w:cs="Arial"/>
          <w:szCs w:val="20"/>
        </w:rPr>
      </w:pPr>
      <w:r w:rsidRPr="00024EAD">
        <w:rPr>
          <w:rFonts w:cs="Arial"/>
          <w:szCs w:val="20"/>
        </w:rPr>
        <w:t>Terrassenbeleid</w:t>
      </w:r>
    </w:p>
    <w:p w14:paraId="56866E3B" w14:textId="77777777" w:rsidR="00024EAD" w:rsidRPr="00024EAD" w:rsidRDefault="00024EAD" w:rsidP="00024EAD">
      <w:pPr>
        <w:pStyle w:val="Lijstalinea"/>
        <w:numPr>
          <w:ilvl w:val="0"/>
          <w:numId w:val="3"/>
        </w:numPr>
        <w:spacing w:after="160" w:line="259" w:lineRule="auto"/>
        <w:rPr>
          <w:rFonts w:cs="Arial"/>
          <w:szCs w:val="20"/>
        </w:rPr>
      </w:pPr>
      <w:r w:rsidRPr="00024EAD">
        <w:rPr>
          <w:rFonts w:cs="Arial"/>
          <w:szCs w:val="20"/>
        </w:rPr>
        <w:t>Handhaving</w:t>
      </w:r>
    </w:p>
    <w:p w14:paraId="7E3FA612" w14:textId="77777777" w:rsidR="00024EAD" w:rsidRPr="00024EAD" w:rsidRDefault="00024EAD" w:rsidP="00024EAD">
      <w:pPr>
        <w:pStyle w:val="Lijstalinea"/>
        <w:numPr>
          <w:ilvl w:val="0"/>
          <w:numId w:val="3"/>
        </w:numPr>
        <w:spacing w:after="160" w:line="259" w:lineRule="auto"/>
        <w:rPr>
          <w:rFonts w:cs="Arial"/>
          <w:szCs w:val="20"/>
        </w:rPr>
      </w:pPr>
      <w:r w:rsidRPr="00024EAD">
        <w:rPr>
          <w:rFonts w:cs="Arial"/>
          <w:szCs w:val="20"/>
        </w:rPr>
        <w:t>Drugsproblematiek in het uitgaansgebied</w:t>
      </w:r>
    </w:p>
    <w:p w14:paraId="3B20F2BC" w14:textId="61B6918A" w:rsidR="00024EAD" w:rsidRPr="00024EAD" w:rsidRDefault="00024EAD" w:rsidP="00024EAD">
      <w:pPr>
        <w:pStyle w:val="Lijstalinea"/>
        <w:numPr>
          <w:ilvl w:val="0"/>
          <w:numId w:val="3"/>
        </w:numPr>
        <w:spacing w:after="160" w:line="259" w:lineRule="auto"/>
        <w:rPr>
          <w:rFonts w:cs="Arial"/>
          <w:szCs w:val="20"/>
        </w:rPr>
      </w:pPr>
      <w:r w:rsidRPr="00024EAD">
        <w:rPr>
          <w:rFonts w:cs="Arial"/>
          <w:szCs w:val="20"/>
        </w:rPr>
        <w:t>Nix18</w:t>
      </w:r>
    </w:p>
    <w:p w14:paraId="7A0CEC89" w14:textId="77777777" w:rsidR="00024EAD" w:rsidRPr="001646B2" w:rsidRDefault="00024EAD" w:rsidP="00024EAD">
      <w:pPr>
        <w:spacing w:after="160" w:line="259" w:lineRule="auto"/>
        <w:rPr>
          <w:rFonts w:cs="Arial"/>
          <w:szCs w:val="20"/>
        </w:rPr>
      </w:pPr>
      <w:r w:rsidRPr="001646B2">
        <w:rPr>
          <w:rFonts w:cs="Arial"/>
          <w:szCs w:val="20"/>
        </w:rPr>
        <w:t>Heeft u vragen naar aanleiding van de</w:t>
      </w:r>
      <w:r w:rsidRPr="00024EAD">
        <w:rPr>
          <w:rFonts w:cs="Arial"/>
          <w:szCs w:val="20"/>
        </w:rPr>
        <w:t xml:space="preserve"> definitieve</w:t>
      </w:r>
      <w:r w:rsidRPr="001646B2">
        <w:rPr>
          <w:rFonts w:cs="Arial"/>
          <w:szCs w:val="20"/>
        </w:rPr>
        <w:t xml:space="preserve"> </w:t>
      </w:r>
      <w:r w:rsidRPr="00024EAD">
        <w:rPr>
          <w:rFonts w:cs="Arial"/>
          <w:szCs w:val="20"/>
        </w:rPr>
        <w:t>agenda</w:t>
      </w:r>
      <w:r w:rsidRPr="001646B2">
        <w:rPr>
          <w:rFonts w:cs="Arial"/>
          <w:szCs w:val="20"/>
        </w:rPr>
        <w:t>? Dan kunt u contact opnemen met onze ondersteunend regievoerder Horeca, Cas Solberg, via cas.solberg@maastricht.nl of telefonisch via 06 14299092.</w:t>
      </w:r>
    </w:p>
    <w:p w14:paraId="21A0DCB1" w14:textId="333F2B66" w:rsidR="00024EAD" w:rsidRDefault="00024EAD" w:rsidP="00024EAD">
      <w:pPr>
        <w:spacing w:after="160" w:line="259" w:lineRule="auto"/>
        <w:rPr>
          <w:rFonts w:cs="Arial"/>
          <w:szCs w:val="20"/>
        </w:rPr>
      </w:pPr>
      <w:r w:rsidRPr="001646B2">
        <w:rPr>
          <w:rFonts w:cs="Arial"/>
          <w:szCs w:val="20"/>
        </w:rPr>
        <w:t>Wij stellen uw aanwezigheid zeer op prijs en kijken uit naar een constructief overleg.</w:t>
      </w:r>
    </w:p>
    <w:p w14:paraId="14944FD7" w14:textId="77777777" w:rsidR="00024EAD" w:rsidRPr="00024EAD" w:rsidRDefault="00024EAD" w:rsidP="00024EAD">
      <w:pPr>
        <w:spacing w:after="160" w:line="259" w:lineRule="auto"/>
        <w:rPr>
          <w:rFonts w:cs="Arial"/>
          <w:szCs w:val="20"/>
        </w:rPr>
      </w:pPr>
    </w:p>
    <w:p w14:paraId="3FAE3619" w14:textId="77777777" w:rsidR="007F481D" w:rsidRPr="00024EAD" w:rsidRDefault="008D41D3">
      <w:pPr>
        <w:rPr>
          <w:rFonts w:cs="Arial"/>
          <w:szCs w:val="20"/>
        </w:rPr>
      </w:pPr>
      <w:r w:rsidRPr="00024EAD">
        <w:rPr>
          <w:rFonts w:cs="Arial"/>
          <w:szCs w:val="20"/>
        </w:rPr>
        <w:t>Met vriendelijke groet,</w:t>
      </w:r>
    </w:p>
    <w:p w14:paraId="4E486F16" w14:textId="074A6A46" w:rsidR="003C3B4B" w:rsidRPr="00024EAD" w:rsidRDefault="003C3B4B" w:rsidP="009C7F70">
      <w:pPr>
        <w:rPr>
          <w:rFonts w:cs="Arial"/>
          <w:szCs w:val="20"/>
        </w:rPr>
      </w:pPr>
    </w:p>
    <w:p w14:paraId="0B34634A" w14:textId="126726EC" w:rsidR="003C3B4B" w:rsidRPr="00024EAD" w:rsidRDefault="008D41D3" w:rsidP="009C7F70">
      <w:pPr>
        <w:spacing w:line="240" w:lineRule="atLeast"/>
        <w:rPr>
          <w:rFonts w:cs="Arial"/>
          <w:szCs w:val="20"/>
        </w:rPr>
      </w:pPr>
      <w:r w:rsidRPr="00024EAD">
        <w:rPr>
          <w:rFonts w:cs="Arial"/>
          <w:szCs w:val="20"/>
        </w:rPr>
        <w:t xml:space="preserve">De burgemeester van Maastricht, </w:t>
      </w:r>
    </w:p>
    <w:p w14:paraId="48B5E3E1" w14:textId="2798D10A" w:rsidR="009C6147" w:rsidRPr="00024EAD" w:rsidRDefault="008D41D3" w:rsidP="00024EAD">
      <w:pPr>
        <w:spacing w:line="240" w:lineRule="atLeast"/>
        <w:rPr>
          <w:rFonts w:cs="Arial"/>
          <w:szCs w:val="20"/>
          <w:lang w:val="en-GB"/>
        </w:rPr>
      </w:pPr>
      <w:r w:rsidRPr="00024EAD">
        <w:rPr>
          <w:rFonts w:cs="Arial"/>
          <w:szCs w:val="20"/>
          <w:lang w:val="en-GB"/>
        </w:rPr>
        <w:t xml:space="preserve">W.A.G. </w:t>
      </w:r>
      <w:proofErr w:type="spellStart"/>
      <w:r w:rsidRPr="00024EAD">
        <w:rPr>
          <w:rFonts w:cs="Arial"/>
          <w:szCs w:val="20"/>
          <w:lang w:val="en-GB"/>
        </w:rPr>
        <w:t>Hillenaar</w:t>
      </w:r>
      <w:proofErr w:type="spellEnd"/>
      <w:r w:rsidRPr="00024EAD">
        <w:rPr>
          <w:rFonts w:cs="Arial"/>
          <w:szCs w:val="20"/>
          <w:lang w:val="en-GB"/>
        </w:rPr>
        <w:t>.</w:t>
      </w:r>
    </w:p>
    <w:sectPr w:rsidR="009C6147" w:rsidRPr="00024EAD" w:rsidSect="00FE3B68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3119" w:right="1474" w:bottom="1418" w:left="147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18189" w14:textId="77777777" w:rsidR="00024EAD" w:rsidRDefault="00024EAD">
      <w:r>
        <w:separator/>
      </w:r>
    </w:p>
  </w:endnote>
  <w:endnote w:type="continuationSeparator" w:id="0">
    <w:p w14:paraId="1E75F469" w14:textId="77777777" w:rsidR="00024EAD" w:rsidRDefault="00024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45D4E" w14:textId="77777777" w:rsidR="008471CD" w:rsidRDefault="008471CD">
    <w:pPr>
      <w:pStyle w:val="Voettekst"/>
    </w:pPr>
  </w:p>
  <w:p w14:paraId="60EC4E14" w14:textId="77777777" w:rsidR="008471CD" w:rsidRDefault="008D41D3" w:rsidP="008471CD">
    <w:pPr>
      <w:jc w:val="right"/>
    </w:pPr>
    <w:r w:rsidRPr="00362662">
      <w:rPr>
        <w:rFonts w:ascii="Georgia" w:hAnsi="Georgia"/>
        <w:sz w:val="14"/>
        <w:szCs w:val="14"/>
      </w:rPr>
      <w:t>PAGINA</w:t>
    </w:r>
  </w:p>
  <w:p w14:paraId="647C3FD0" w14:textId="77777777" w:rsidR="008471CD" w:rsidRDefault="008D41D3" w:rsidP="008471CD">
    <w:pPr>
      <w:jc w:val="right"/>
    </w:pPr>
    <w:r>
      <w:fldChar w:fldCharType="begin"/>
    </w:r>
    <w:r>
      <w:instrText xml:space="preserve"> PAGE </w:instrText>
    </w:r>
    <w:r>
      <w:fldChar w:fldCharType="separate"/>
    </w:r>
    <w:r w:rsidR="00E07DBF">
      <w:rPr>
        <w:noProof/>
      </w:rPr>
      <w:t>2</w:t>
    </w:r>
    <w:r>
      <w:fldChar w:fldCharType="end"/>
    </w:r>
    <w:r>
      <w:t xml:space="preserve"> van </w:t>
    </w:r>
    <w:r w:rsidR="0053224B">
      <w:rPr>
        <w:noProof/>
      </w:rPr>
      <w:fldChar w:fldCharType="begin"/>
    </w:r>
    <w:r w:rsidR="0053224B">
      <w:rPr>
        <w:noProof/>
      </w:rPr>
      <w:instrText xml:space="preserve"> NUMPAGES  </w:instrText>
    </w:r>
    <w:r w:rsidR="0053224B">
      <w:rPr>
        <w:noProof/>
      </w:rPr>
      <w:fldChar w:fldCharType="separate"/>
    </w:r>
    <w:r w:rsidR="00E07DBF">
      <w:rPr>
        <w:noProof/>
      </w:rPr>
      <w:t>2</w:t>
    </w:r>
    <w:r w:rsidR="0053224B">
      <w:rPr>
        <w:noProof/>
      </w:rPr>
      <w:fldChar w:fldCharType="end"/>
    </w:r>
  </w:p>
  <w:p w14:paraId="0DA8F3A5" w14:textId="77777777" w:rsidR="008471CD" w:rsidRDefault="008471CD">
    <w:pPr>
      <w:pStyle w:val="Voettekst"/>
    </w:pPr>
  </w:p>
  <w:p w14:paraId="2597B5B1" w14:textId="77777777" w:rsidR="008471CD" w:rsidRDefault="008471CD">
    <w:pPr>
      <w:pStyle w:val="Voettekst"/>
    </w:pPr>
  </w:p>
  <w:p w14:paraId="48221C58" w14:textId="77777777" w:rsidR="008471CD" w:rsidRDefault="008471CD">
    <w:pPr>
      <w:pStyle w:val="Voettekst"/>
    </w:pPr>
  </w:p>
  <w:p w14:paraId="5FA63C06" w14:textId="77777777" w:rsidR="008471CD" w:rsidRDefault="008471CD">
    <w:pPr>
      <w:pStyle w:val="Voettekst"/>
    </w:pPr>
  </w:p>
  <w:p w14:paraId="0759AD24" w14:textId="77777777" w:rsidR="008471CD" w:rsidRDefault="008471C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41FDA" w14:textId="77777777" w:rsidR="00362662" w:rsidRDefault="00362662">
    <w:pPr>
      <w:pStyle w:val="Voettekst"/>
    </w:pPr>
    <w:bookmarkStart w:id="5" w:name="blwAfschrift"/>
  </w:p>
  <w:p w14:paraId="1CB6E017" w14:textId="77777777" w:rsidR="00362662" w:rsidRDefault="008D41D3" w:rsidP="00362662">
    <w:pPr>
      <w:jc w:val="right"/>
    </w:pPr>
    <w:r w:rsidRPr="00362662">
      <w:rPr>
        <w:rFonts w:ascii="Georgia" w:hAnsi="Georgia"/>
        <w:sz w:val="14"/>
        <w:szCs w:val="14"/>
      </w:rPr>
      <w:t>PAGINA</w:t>
    </w:r>
  </w:p>
  <w:p w14:paraId="2EBF896E" w14:textId="77777777" w:rsidR="00362662" w:rsidRDefault="008D41D3" w:rsidP="00362662">
    <w:pPr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van </w:t>
    </w:r>
    <w:r w:rsidR="0053224B">
      <w:rPr>
        <w:noProof/>
      </w:rPr>
      <w:fldChar w:fldCharType="begin"/>
    </w:r>
    <w:r w:rsidR="0053224B">
      <w:rPr>
        <w:noProof/>
      </w:rPr>
      <w:instrText xml:space="preserve"> NUMPAGES  </w:instrText>
    </w:r>
    <w:r w:rsidR="0053224B">
      <w:rPr>
        <w:noProof/>
      </w:rPr>
      <w:fldChar w:fldCharType="separate"/>
    </w:r>
    <w:r w:rsidR="0053224B">
      <w:rPr>
        <w:noProof/>
      </w:rPr>
      <w:t>1</w:t>
    </w:r>
    <w:r w:rsidR="0053224B">
      <w:rPr>
        <w:noProof/>
      </w:rPr>
      <w:fldChar w:fldCharType="end"/>
    </w:r>
  </w:p>
  <w:bookmarkEnd w:id="5"/>
  <w:p w14:paraId="050807D9" w14:textId="77777777" w:rsidR="00976975" w:rsidRDefault="00976975">
    <w:pPr>
      <w:pStyle w:val="Voettekst"/>
    </w:pPr>
  </w:p>
  <w:p w14:paraId="2021BCDE" w14:textId="77777777" w:rsidR="00362662" w:rsidRDefault="00362662">
    <w:pPr>
      <w:pStyle w:val="Voettekst"/>
    </w:pPr>
  </w:p>
  <w:p w14:paraId="49574A7E" w14:textId="77777777" w:rsidR="00362662" w:rsidRDefault="00362662">
    <w:pPr>
      <w:pStyle w:val="Voettekst"/>
    </w:pPr>
  </w:p>
  <w:p w14:paraId="34D1A64E" w14:textId="77777777" w:rsidR="00362662" w:rsidRDefault="0036266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1FA1E" w14:textId="77777777" w:rsidR="00024EAD" w:rsidRDefault="00024EAD">
      <w:r>
        <w:separator/>
      </w:r>
    </w:p>
  </w:footnote>
  <w:footnote w:type="continuationSeparator" w:id="0">
    <w:p w14:paraId="6B554B60" w14:textId="77777777" w:rsidR="00024EAD" w:rsidRDefault="00024E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vertAnchor="page" w:horzAnchor="page" w:tblpXSpec="right" w:tblpY="2212"/>
      <w:tblOverlap w:val="never"/>
      <w:tblW w:w="3204" w:type="dxa"/>
      <w:tblLook w:val="04A0" w:firstRow="1" w:lastRow="0" w:firstColumn="1" w:lastColumn="0" w:noHBand="0" w:noVBand="1"/>
    </w:tblPr>
    <w:tblGrid>
      <w:gridCol w:w="3204"/>
    </w:tblGrid>
    <w:tr w:rsidR="001D1E19" w14:paraId="6E9CDFE3" w14:textId="77777777" w:rsidTr="00E07DBF">
      <w:trPr>
        <w:trHeight w:val="567"/>
      </w:trPr>
      <w:tc>
        <w:tcPr>
          <w:tcW w:w="9098" w:type="dxa"/>
        </w:tcPr>
        <w:p w14:paraId="5510C4BA" w14:textId="77777777" w:rsidR="002A3D74" w:rsidRPr="0021662E" w:rsidRDefault="008D41D3" w:rsidP="00E07DBF">
          <w:pPr>
            <w:pStyle w:val="Koptekst"/>
            <w:rPr>
              <w:rFonts w:ascii="Georgia" w:hAnsi="Georgia"/>
              <w:sz w:val="14"/>
              <w:szCs w:val="14"/>
            </w:rPr>
          </w:pPr>
          <w:r w:rsidRPr="0021662E">
            <w:rPr>
              <w:rFonts w:ascii="Georgia" w:hAnsi="Georgia"/>
              <w:sz w:val="14"/>
              <w:szCs w:val="14"/>
            </w:rPr>
            <w:t>DATUM</w:t>
          </w:r>
        </w:p>
        <w:p w14:paraId="7F5803F6" w14:textId="77777777" w:rsidR="002A3D74" w:rsidRDefault="008D41D3" w:rsidP="00E07DBF">
          <w:pPr>
            <w:pStyle w:val="Koptekst"/>
          </w:pPr>
          <w:r>
            <w:t>5 oktober 2026</w:t>
          </w:r>
        </w:p>
      </w:tc>
    </w:tr>
  </w:tbl>
  <w:p w14:paraId="1345FA7C" w14:textId="77777777" w:rsidR="008D79C2" w:rsidRDefault="008D41D3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1" layoutInCell="1" allowOverlap="1" wp14:anchorId="64634F30" wp14:editId="50E1BDAD">
          <wp:simplePos x="0" y="0"/>
          <wp:positionH relativeFrom="page">
            <wp:posOffset>414020</wp:posOffset>
          </wp:positionH>
          <wp:positionV relativeFrom="page">
            <wp:posOffset>165735</wp:posOffset>
          </wp:positionV>
          <wp:extent cx="962025" cy="1228725"/>
          <wp:effectExtent l="0" t="0" r="0" b="0"/>
          <wp:wrapNone/>
          <wp:docPr id="1" name="Afbeelding 2" descr="5-GEM_MAASTRICHT-POS_BW beeld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5-GEM_MAASTRICHT-POS_BW beeld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1228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10179" w14:textId="77777777" w:rsidR="006D6F7F" w:rsidRDefault="008D41D3" w:rsidP="00D34EBB">
    <w:bookmarkStart w:id="0" w:name="blwLogo"/>
    <w:r>
      <w:rPr>
        <w:noProof/>
        <w:lang w:eastAsia="nl-NL"/>
      </w:rPr>
      <w:drawing>
        <wp:anchor distT="0" distB="0" distL="114300" distR="114300" simplePos="0" relativeHeight="251662336" behindDoc="0" locked="0" layoutInCell="1" allowOverlap="1" wp14:anchorId="7F367C7F" wp14:editId="68530E7E">
          <wp:simplePos x="0" y="0"/>
          <wp:positionH relativeFrom="page">
            <wp:posOffset>571094</wp:posOffset>
          </wp:positionH>
          <wp:positionV relativeFrom="page">
            <wp:posOffset>165735</wp:posOffset>
          </wp:positionV>
          <wp:extent cx="3315600" cy="993600"/>
          <wp:effectExtent l="0" t="0" r="0" b="0"/>
          <wp:wrapNone/>
          <wp:docPr id="2" name="Afbeelding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15600" cy="9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  <w:p w14:paraId="46325952" w14:textId="77777777" w:rsidR="00FE3B68" w:rsidRDefault="00FE3B68">
    <w:pPr>
      <w:pStyle w:val="Koptekst"/>
    </w:pPr>
    <w:bookmarkStart w:id="1" w:name="blwBijlagen"/>
    <w:bookmarkEnd w:id="1"/>
  </w:p>
  <w:p w14:paraId="14997AE1" w14:textId="77777777" w:rsidR="00FE3B68" w:rsidRDefault="00FE3B68">
    <w:pPr>
      <w:pStyle w:val="Koptekst"/>
    </w:pPr>
  </w:p>
  <w:p w14:paraId="5F0BC647" w14:textId="77777777" w:rsidR="00FE3B68" w:rsidRDefault="008D41D3">
    <w:pPr>
      <w:pStyle w:val="Kop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555FE970" wp14:editId="5B8B5C94">
              <wp:simplePos x="0" y="0"/>
              <wp:positionH relativeFrom="margin">
                <wp:posOffset>4793615</wp:posOffset>
              </wp:positionH>
              <wp:positionV relativeFrom="page">
                <wp:posOffset>241935</wp:posOffset>
              </wp:positionV>
              <wp:extent cx="1876425" cy="497205"/>
              <wp:effectExtent l="2540" t="3810" r="0" b="381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6425" cy="497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BD6B9B" w14:textId="77777777" w:rsidR="00DC3BF5" w:rsidRPr="00FC36CD" w:rsidRDefault="008D41D3" w:rsidP="00DC3BF5">
                          <w:pPr>
                            <w:pStyle w:val="Kop3"/>
                            <w:rPr>
                              <w:rFonts w:ascii="Arial" w:hAnsi="Arial" w:cs="Arial"/>
                              <w:b w:val="0"/>
                              <w:sz w:val="36"/>
                              <w:szCs w:val="36"/>
                            </w:rPr>
                          </w:pPr>
                          <w:r w:rsidRPr="00FC36CD">
                            <w:rPr>
                              <w:rFonts w:ascii="Arial" w:hAnsi="Arial" w:cs="Arial"/>
                              <w:b w:val="0"/>
                              <w:sz w:val="36"/>
                              <w:szCs w:val="36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5FE97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77.45pt;margin-top:19.05pt;width:147.75pt;height:39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" filled="f" stroked="f">
              <v:textbox inset="0,0,0,0">
                <w:txbxContent>
                  <w:p w14:paraId="09BD6B9B" w14:textId="77777777" w:rsidR="00DC3BF5" w:rsidRPr="00FC36CD" w:rsidRDefault="008D41D3" w:rsidP="00DC3BF5">
                    <w:pPr>
                      <w:pStyle w:val="Kop3"/>
                      <w:rPr>
                        <w:rFonts w:ascii="Arial" w:hAnsi="Arial" w:cs="Arial"/>
                        <w:b w:val="0"/>
                        <w:sz w:val="36"/>
                        <w:szCs w:val="36"/>
                      </w:rPr>
                    </w:pPr>
                    <w:r w:rsidRPr="00FC36CD">
                      <w:rPr>
                        <w:rFonts w:ascii="Arial" w:hAnsi="Arial" w:cs="Arial"/>
                        <w:b w:val="0"/>
                        <w:sz w:val="36"/>
                        <w:szCs w:val="36"/>
                      </w:rPr>
                      <w:t xml:space="preserve"> 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61C28901" w14:textId="77777777" w:rsidR="00FE3B68" w:rsidRDefault="00FE3B68">
    <w:pPr>
      <w:pStyle w:val="Koptekst"/>
    </w:pPr>
  </w:p>
  <w:p w14:paraId="7F0EC4D3" w14:textId="77777777" w:rsidR="006D6F7F" w:rsidRDefault="006D6F7F">
    <w:pPr>
      <w:pStyle w:val="Koptekst"/>
    </w:pPr>
  </w:p>
  <w:p w14:paraId="74A1CE35" w14:textId="77777777" w:rsidR="006D6F7F" w:rsidRDefault="006D6F7F">
    <w:pPr>
      <w:pStyle w:val="Koptekst"/>
    </w:pPr>
  </w:p>
  <w:p w14:paraId="7E70B552" w14:textId="77777777" w:rsidR="006D6F7F" w:rsidRDefault="006D6F7F">
    <w:pPr>
      <w:pStyle w:val="Koptekst"/>
    </w:pPr>
  </w:p>
  <w:p w14:paraId="44E9048C" w14:textId="77777777" w:rsidR="007B2762" w:rsidRDefault="007B2762">
    <w:pPr>
      <w:pStyle w:val="Koptekst"/>
    </w:pPr>
  </w:p>
  <w:tbl>
    <w:tblPr>
      <w:tblpPr w:vertAnchor="page" w:tblpY="1912"/>
      <w:tblW w:w="1008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58"/>
      <w:gridCol w:w="230"/>
      <w:gridCol w:w="2273"/>
      <w:gridCol w:w="741"/>
      <w:gridCol w:w="2273"/>
      <w:gridCol w:w="285"/>
      <w:gridCol w:w="20"/>
    </w:tblGrid>
    <w:tr w:rsidR="001D1E19" w14:paraId="5C431F02" w14:textId="77777777" w:rsidTr="001B6400">
      <w:trPr>
        <w:gridAfter w:val="1"/>
        <w:wAfter w:w="20" w:type="dxa"/>
        <w:cantSplit/>
        <w:trHeight w:hRule="exact" w:val="284"/>
      </w:trPr>
      <w:tc>
        <w:tcPr>
          <w:tcW w:w="4258" w:type="dxa"/>
          <w:vAlign w:val="bottom"/>
          <w:hideMark/>
        </w:tcPr>
        <w:p w14:paraId="3A604F25" w14:textId="77777777" w:rsidR="009A35E7" w:rsidRPr="006D6F7F" w:rsidRDefault="00733C4F" w:rsidP="001B6400">
          <w:pPr>
            <w:spacing w:line="240" w:lineRule="exact"/>
            <w:rPr>
              <w:rFonts w:cs="Arial"/>
              <w:szCs w:val="19"/>
              <w:lang w:val="fr-FR"/>
            </w:rPr>
          </w:pPr>
          <w:r>
            <w:rPr>
              <w:noProof/>
            </w:rPr>
            <w:pict w14:anchorId="0C6B9361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0" type="#_x0000_t202" style="position:absolute;margin-left:377.45pt;margin-top:-75.9pt;width:147.75pt;height:39.15pt;z-index:251661312;mso-wrap-edited:f;mso-position-horizontal-relative:margin;mso-position-vertical-relative:page" wrapcoords="0 0 21600 0 21600 21600 0 21600 0 0" filled="f" stroked="f">
                <v:textbox inset="0,0,0,0">
                  <w:txbxContent>
                    <w:p w14:paraId="16019C26" w14:textId="77777777" w:rsidR="009A35E7" w:rsidRPr="00AA5B8F" w:rsidRDefault="008D41D3" w:rsidP="00BA2C9A">
                      <w:pPr>
                        <w:pStyle w:val="Kop3"/>
                        <w:rPr>
                          <w:rFonts w:ascii="Arial" w:hAnsi="Arial" w:cs="Arial"/>
                          <w:b w:val="0"/>
                          <w:sz w:val="36"/>
                          <w:szCs w:val="36"/>
                        </w:rPr>
                      </w:pPr>
                      <w:bookmarkStart w:id="2" w:name="blwDocType"/>
                      <w:r w:rsidRPr="00AA5B8F">
                        <w:rPr>
                          <w:rFonts w:ascii="Arial" w:hAnsi="Arial" w:cs="Arial"/>
                          <w:b w:val="0"/>
                          <w:sz w:val="36"/>
                          <w:szCs w:val="36"/>
                        </w:rPr>
                        <w:t xml:space="preserve"> </w:t>
                      </w:r>
                      <w:bookmarkEnd w:id="2"/>
                    </w:p>
                  </w:txbxContent>
                </v:textbox>
                <w10:wrap anchorx="margin" anchory="page"/>
                <w10:anchorlock/>
              </v:shape>
            </w:pict>
          </w:r>
        </w:p>
      </w:tc>
      <w:tc>
        <w:tcPr>
          <w:tcW w:w="230" w:type="dxa"/>
        </w:tcPr>
        <w:p w14:paraId="1BC90194" w14:textId="77777777" w:rsidR="009A35E7" w:rsidRPr="006D6F7F" w:rsidRDefault="009A35E7" w:rsidP="001B6400">
          <w:pPr>
            <w:spacing w:line="240" w:lineRule="exact"/>
            <w:rPr>
              <w:rFonts w:cs="Arial"/>
              <w:szCs w:val="19"/>
              <w:lang w:val="fr-FR"/>
            </w:rPr>
          </w:pPr>
        </w:p>
      </w:tc>
      <w:tc>
        <w:tcPr>
          <w:tcW w:w="2273" w:type="dxa"/>
          <w:vAlign w:val="bottom"/>
        </w:tcPr>
        <w:p w14:paraId="094E5B04" w14:textId="77777777" w:rsidR="009A35E7" w:rsidRPr="006D6F7F" w:rsidRDefault="009A35E7" w:rsidP="001B6400">
          <w:pPr>
            <w:spacing w:line="240" w:lineRule="exact"/>
            <w:rPr>
              <w:rFonts w:cs="Arial"/>
              <w:szCs w:val="19"/>
              <w:lang w:val="fr-FR"/>
            </w:rPr>
          </w:pPr>
        </w:p>
      </w:tc>
      <w:tc>
        <w:tcPr>
          <w:tcW w:w="741" w:type="dxa"/>
        </w:tcPr>
        <w:p w14:paraId="1E067089" w14:textId="77777777" w:rsidR="009A35E7" w:rsidRPr="006D6F7F" w:rsidRDefault="009A35E7" w:rsidP="001B6400">
          <w:pPr>
            <w:spacing w:line="240" w:lineRule="exact"/>
            <w:rPr>
              <w:rFonts w:cs="Arial"/>
              <w:szCs w:val="19"/>
            </w:rPr>
          </w:pPr>
        </w:p>
      </w:tc>
      <w:tc>
        <w:tcPr>
          <w:tcW w:w="2273" w:type="dxa"/>
          <w:noWrap/>
        </w:tcPr>
        <w:p w14:paraId="78180791" w14:textId="77777777" w:rsidR="009A35E7" w:rsidRPr="006D6F7F" w:rsidRDefault="009A35E7" w:rsidP="001B6400">
          <w:pPr>
            <w:spacing w:line="240" w:lineRule="exact"/>
            <w:rPr>
              <w:rFonts w:cs="Arial"/>
              <w:szCs w:val="19"/>
            </w:rPr>
          </w:pPr>
        </w:p>
      </w:tc>
      <w:tc>
        <w:tcPr>
          <w:tcW w:w="285" w:type="dxa"/>
        </w:tcPr>
        <w:p w14:paraId="4CE730AC" w14:textId="77777777" w:rsidR="009A35E7" w:rsidRPr="006D6F7F" w:rsidRDefault="009A35E7" w:rsidP="001B6400">
          <w:pPr>
            <w:spacing w:line="240" w:lineRule="exact"/>
            <w:rPr>
              <w:rFonts w:cs="Arial"/>
              <w:szCs w:val="19"/>
            </w:rPr>
          </w:pPr>
        </w:p>
      </w:tc>
    </w:tr>
    <w:tr w:rsidR="001D1E19" w14:paraId="6458EB4F" w14:textId="77777777" w:rsidTr="001B6400">
      <w:trPr>
        <w:gridAfter w:val="1"/>
        <w:wAfter w:w="20" w:type="dxa"/>
        <w:cantSplit/>
        <w:trHeight w:hRule="exact" w:val="2325"/>
      </w:trPr>
      <w:tc>
        <w:tcPr>
          <w:tcW w:w="4258" w:type="dxa"/>
        </w:tcPr>
        <w:p w14:paraId="1609787B" w14:textId="77777777" w:rsidR="009A35E7" w:rsidRPr="00112D75" w:rsidRDefault="008D41D3" w:rsidP="001B6400">
          <w:pPr>
            <w:spacing w:line="240" w:lineRule="exact"/>
            <w:rPr>
              <w:rFonts w:ascii="Georgia" w:hAnsi="Georgia" w:cs="Arial"/>
              <w:sz w:val="14"/>
              <w:szCs w:val="14"/>
            </w:rPr>
          </w:pPr>
          <w:r w:rsidRPr="00112D75">
            <w:rPr>
              <w:rFonts w:ascii="Georgia" w:hAnsi="Georgia" w:cs="Arial"/>
              <w:sz w:val="14"/>
              <w:szCs w:val="14"/>
            </w:rPr>
            <w:t xml:space="preserve">&gt; RETOURADRES </w:t>
          </w:r>
          <w:r>
            <w:rPr>
              <w:rFonts w:ascii="Georgia" w:hAnsi="Georgia" w:cs="Arial"/>
              <w:sz w:val="14"/>
              <w:szCs w:val="14"/>
            </w:rPr>
            <w:t>Postbus 1992, 6201 BZ  Maastricht</w:t>
          </w:r>
        </w:p>
        <w:p w14:paraId="045FB79E" w14:textId="77777777" w:rsidR="009A35E7" w:rsidRPr="00DB11A2" w:rsidRDefault="009A35E7" w:rsidP="001B6400">
          <w:pPr>
            <w:rPr>
              <w:rFonts w:cs="Arial"/>
              <w:sz w:val="19"/>
              <w:szCs w:val="19"/>
            </w:rPr>
          </w:pPr>
          <w:bookmarkStart w:id="3" w:name="blwAangetekend"/>
          <w:bookmarkEnd w:id="3"/>
        </w:p>
        <w:p w14:paraId="6713CCF6" w14:textId="77777777" w:rsidR="00CD4717" w:rsidRDefault="008D41D3" w:rsidP="001B6400">
          <w:pPr>
            <w:rPr>
              <w:rFonts w:cs="Arial"/>
              <w:sz w:val="19"/>
              <w:szCs w:val="19"/>
            </w:rPr>
          </w:pPr>
          <w:bookmarkStart w:id="4" w:name="blwAdressering"/>
          <w:bookmarkEnd w:id="4"/>
          <w:r>
            <w:rPr>
              <w:rFonts w:cs="Arial"/>
              <w:sz w:val="19"/>
              <w:szCs w:val="19"/>
            </w:rPr>
            <w:t>Aan de horecaondernemer</w:t>
          </w:r>
        </w:p>
        <w:p w14:paraId="06A52EC7" w14:textId="4F07C16A" w:rsidR="009A35E7" w:rsidRPr="00024EAD" w:rsidRDefault="009A35E7" w:rsidP="00024EAD">
          <w:pPr>
            <w:rPr>
              <w:rFonts w:cs="Arial"/>
              <w:sz w:val="19"/>
              <w:szCs w:val="19"/>
            </w:rPr>
          </w:pPr>
        </w:p>
        <w:p w14:paraId="0A0045E3" w14:textId="77777777" w:rsidR="009A35E7" w:rsidRDefault="009A35E7" w:rsidP="001B6400">
          <w:pPr>
            <w:spacing w:line="240" w:lineRule="exact"/>
            <w:rPr>
              <w:rFonts w:cs="Arial"/>
              <w:szCs w:val="19"/>
            </w:rPr>
          </w:pPr>
        </w:p>
        <w:p w14:paraId="4785D4C7" w14:textId="77777777" w:rsidR="009A35E7" w:rsidRPr="00112D75" w:rsidRDefault="009A35E7" w:rsidP="001B6400">
          <w:pPr>
            <w:spacing w:line="240" w:lineRule="exact"/>
            <w:rPr>
              <w:rFonts w:cs="Arial"/>
              <w:szCs w:val="19"/>
            </w:rPr>
          </w:pPr>
        </w:p>
      </w:tc>
      <w:tc>
        <w:tcPr>
          <w:tcW w:w="230" w:type="dxa"/>
        </w:tcPr>
        <w:p w14:paraId="7440C2C9" w14:textId="77777777" w:rsidR="009A35E7" w:rsidRPr="00AF396D" w:rsidRDefault="009A35E7" w:rsidP="001B6400">
          <w:pPr>
            <w:spacing w:line="240" w:lineRule="exact"/>
            <w:rPr>
              <w:rFonts w:cs="Arial"/>
            </w:rPr>
          </w:pPr>
        </w:p>
      </w:tc>
      <w:tc>
        <w:tcPr>
          <w:tcW w:w="2273" w:type="dxa"/>
        </w:tcPr>
        <w:p w14:paraId="737D99D2" w14:textId="77777777" w:rsidR="009A35E7" w:rsidRPr="006D6F7F" w:rsidRDefault="009A35E7" w:rsidP="001B6400">
          <w:pPr>
            <w:spacing w:line="240" w:lineRule="exact"/>
            <w:rPr>
              <w:rFonts w:cs="Arial"/>
              <w:szCs w:val="19"/>
            </w:rPr>
          </w:pPr>
        </w:p>
      </w:tc>
      <w:tc>
        <w:tcPr>
          <w:tcW w:w="741" w:type="dxa"/>
        </w:tcPr>
        <w:p w14:paraId="3482F06C" w14:textId="77777777" w:rsidR="009A35E7" w:rsidRPr="00AF396D" w:rsidRDefault="009A35E7" w:rsidP="001B6400">
          <w:pPr>
            <w:spacing w:line="240" w:lineRule="exact"/>
            <w:rPr>
              <w:rFonts w:cs="Arial"/>
            </w:rPr>
          </w:pPr>
        </w:p>
      </w:tc>
      <w:tc>
        <w:tcPr>
          <w:tcW w:w="2273" w:type="dxa"/>
          <w:noWrap/>
        </w:tcPr>
        <w:p w14:paraId="1E4E1EB3" w14:textId="77777777" w:rsidR="009A35E7" w:rsidRPr="006D6F7F" w:rsidRDefault="008D41D3" w:rsidP="001B6400">
          <w:pPr>
            <w:spacing w:line="240" w:lineRule="exact"/>
            <w:rPr>
              <w:rFonts w:cs="Arial"/>
              <w:sz w:val="14"/>
              <w:szCs w:val="14"/>
            </w:rPr>
          </w:pPr>
          <w:r w:rsidRPr="006D6F7F">
            <w:rPr>
              <w:rFonts w:ascii="Georgia" w:hAnsi="Georgia"/>
              <w:sz w:val="14"/>
              <w:szCs w:val="14"/>
            </w:rPr>
            <w:t>BEZOEKADRES</w:t>
          </w:r>
          <w:r w:rsidRPr="006D6F7F">
            <w:rPr>
              <w:rFonts w:cs="Arial"/>
              <w:sz w:val="14"/>
              <w:szCs w:val="14"/>
            </w:rPr>
            <w:t xml:space="preserve"> </w:t>
          </w:r>
        </w:p>
        <w:p w14:paraId="35FC8D19" w14:textId="77777777" w:rsidR="009A35E7" w:rsidRPr="00DB11A2" w:rsidRDefault="008D41D3" w:rsidP="001B6400">
          <w:pPr>
            <w:rPr>
              <w:rFonts w:cs="Arial"/>
              <w:sz w:val="19"/>
              <w:szCs w:val="19"/>
            </w:rPr>
          </w:pPr>
          <w:proofErr w:type="spellStart"/>
          <w:r>
            <w:rPr>
              <w:rFonts w:cs="Arial"/>
              <w:sz w:val="19"/>
              <w:szCs w:val="19"/>
            </w:rPr>
            <w:t>Mosae</w:t>
          </w:r>
          <w:proofErr w:type="spellEnd"/>
          <w:r>
            <w:rPr>
              <w:rFonts w:cs="Arial"/>
              <w:sz w:val="19"/>
              <w:szCs w:val="19"/>
            </w:rPr>
            <w:t xml:space="preserve"> Forum 10</w:t>
          </w:r>
        </w:p>
        <w:p w14:paraId="34BDCA48" w14:textId="77777777" w:rsidR="001D1E19" w:rsidRDefault="008D41D3">
          <w:pPr>
            <w:rPr>
              <w:rFonts w:cs="Arial"/>
              <w:sz w:val="19"/>
              <w:szCs w:val="19"/>
            </w:rPr>
          </w:pPr>
          <w:r>
            <w:rPr>
              <w:rFonts w:cs="Arial"/>
              <w:sz w:val="19"/>
              <w:szCs w:val="19"/>
            </w:rPr>
            <w:t>6211 DW  Maastricht</w:t>
          </w:r>
        </w:p>
        <w:p w14:paraId="7005E998" w14:textId="77777777" w:rsidR="009A35E7" w:rsidRPr="006D6F7F" w:rsidRDefault="009A35E7" w:rsidP="001B6400">
          <w:pPr>
            <w:tabs>
              <w:tab w:val="center" w:pos="1985"/>
              <w:tab w:val="center" w:pos="4536"/>
              <w:tab w:val="right" w:pos="9072"/>
            </w:tabs>
            <w:spacing w:line="120" w:lineRule="exact"/>
            <w:rPr>
              <w:rFonts w:cs="Arial"/>
            </w:rPr>
          </w:pPr>
        </w:p>
        <w:p w14:paraId="2DDF6A53" w14:textId="77777777" w:rsidR="009A35E7" w:rsidRPr="006D6F7F" w:rsidRDefault="008D41D3" w:rsidP="001B6400">
          <w:pPr>
            <w:spacing w:line="240" w:lineRule="exact"/>
            <w:rPr>
              <w:rFonts w:ascii="Georgia" w:hAnsi="Georgia" w:cs="Arial"/>
              <w:sz w:val="14"/>
            </w:rPr>
          </w:pPr>
          <w:r w:rsidRPr="006D6F7F">
            <w:rPr>
              <w:rFonts w:ascii="Georgia" w:hAnsi="Georgia" w:cs="Arial"/>
              <w:sz w:val="14"/>
            </w:rPr>
            <w:t>POSTADRES</w:t>
          </w:r>
        </w:p>
        <w:p w14:paraId="6EFEC09A" w14:textId="77777777" w:rsidR="009A35E7" w:rsidRPr="00DB11A2" w:rsidRDefault="008D41D3" w:rsidP="001B6400">
          <w:pPr>
            <w:rPr>
              <w:rFonts w:cs="Arial"/>
              <w:sz w:val="19"/>
              <w:szCs w:val="19"/>
            </w:rPr>
          </w:pPr>
          <w:r>
            <w:rPr>
              <w:rFonts w:cs="Arial"/>
              <w:sz w:val="19"/>
              <w:szCs w:val="19"/>
            </w:rPr>
            <w:t>Postbus 1992</w:t>
          </w:r>
        </w:p>
        <w:p w14:paraId="3E2FB49A" w14:textId="77777777" w:rsidR="009A35E7" w:rsidRPr="006D6F7F" w:rsidRDefault="008D41D3" w:rsidP="001B6400">
          <w:r>
            <w:rPr>
              <w:rFonts w:cs="Arial"/>
              <w:sz w:val="19"/>
              <w:szCs w:val="19"/>
            </w:rPr>
            <w:t>6201 BZ  Maastricht</w:t>
          </w:r>
        </w:p>
        <w:p w14:paraId="47305E13" w14:textId="77777777" w:rsidR="009A35E7" w:rsidRDefault="009A35E7" w:rsidP="001B6400">
          <w:pPr>
            <w:tabs>
              <w:tab w:val="center" w:pos="1985"/>
              <w:tab w:val="center" w:pos="4536"/>
              <w:tab w:val="right" w:pos="9072"/>
            </w:tabs>
            <w:spacing w:line="120" w:lineRule="exact"/>
            <w:rPr>
              <w:rFonts w:cs="Arial"/>
              <w:szCs w:val="19"/>
            </w:rPr>
          </w:pPr>
        </w:p>
        <w:p w14:paraId="2595C87C" w14:textId="77777777" w:rsidR="009A35E7" w:rsidRPr="00BA2C9A" w:rsidRDefault="008D41D3" w:rsidP="001B6400">
          <w:pPr>
            <w:tabs>
              <w:tab w:val="center" w:pos="1985"/>
              <w:tab w:val="center" w:pos="4536"/>
              <w:tab w:val="right" w:pos="9072"/>
            </w:tabs>
            <w:spacing w:line="120" w:lineRule="exact"/>
            <w:rPr>
              <w:rFonts w:ascii="Georgia" w:hAnsi="Georgia" w:cs="Arial"/>
              <w:sz w:val="13"/>
              <w:szCs w:val="13"/>
            </w:rPr>
          </w:pPr>
          <w:r w:rsidRPr="00BA2C9A">
            <w:rPr>
              <w:rFonts w:ascii="Georgia" w:hAnsi="Georgia" w:cs="Arial"/>
              <w:sz w:val="13"/>
              <w:szCs w:val="13"/>
            </w:rPr>
            <w:t>WWW.GEMEENTEMAASTRICHT.NL</w:t>
          </w:r>
        </w:p>
        <w:p w14:paraId="7E38FEC1" w14:textId="77777777" w:rsidR="009A35E7" w:rsidRPr="006D6F7F" w:rsidRDefault="009A35E7" w:rsidP="001B6400">
          <w:pPr>
            <w:spacing w:line="240" w:lineRule="exact"/>
            <w:rPr>
              <w:rFonts w:ascii="Georgia" w:hAnsi="Georgia"/>
              <w:sz w:val="13"/>
              <w:szCs w:val="13"/>
            </w:rPr>
          </w:pPr>
        </w:p>
      </w:tc>
      <w:tc>
        <w:tcPr>
          <w:tcW w:w="285" w:type="dxa"/>
        </w:tcPr>
        <w:p w14:paraId="6B923DC7" w14:textId="77777777" w:rsidR="009A35E7" w:rsidRPr="006D6F7F" w:rsidRDefault="009A35E7" w:rsidP="001B6400">
          <w:pPr>
            <w:spacing w:line="240" w:lineRule="exact"/>
            <w:rPr>
              <w:rFonts w:ascii="Georgia" w:hAnsi="Georgia"/>
              <w:sz w:val="14"/>
            </w:rPr>
          </w:pPr>
        </w:p>
      </w:tc>
    </w:tr>
    <w:tr w:rsidR="001D1E19" w14:paraId="4733D896" w14:textId="77777777" w:rsidTr="001B6400">
      <w:trPr>
        <w:cantSplit/>
      </w:trPr>
      <w:tc>
        <w:tcPr>
          <w:tcW w:w="4258" w:type="dxa"/>
          <w:vAlign w:val="bottom"/>
          <w:hideMark/>
        </w:tcPr>
        <w:p w14:paraId="424824D1" w14:textId="77777777" w:rsidR="009A35E7" w:rsidRPr="006D6F7F" w:rsidRDefault="008D41D3" w:rsidP="001B6400">
          <w:pPr>
            <w:spacing w:line="240" w:lineRule="exact"/>
            <w:rPr>
              <w:rFonts w:ascii="Georgia" w:hAnsi="Georgia" w:cs="Arial"/>
              <w:sz w:val="14"/>
            </w:rPr>
          </w:pPr>
          <w:r w:rsidRPr="006D6F7F">
            <w:rPr>
              <w:rFonts w:ascii="Georgia" w:hAnsi="Georgia" w:cs="Arial"/>
              <w:sz w:val="14"/>
            </w:rPr>
            <w:t>ONDERWERP</w:t>
          </w:r>
        </w:p>
      </w:tc>
      <w:tc>
        <w:tcPr>
          <w:tcW w:w="230" w:type="dxa"/>
        </w:tcPr>
        <w:p w14:paraId="64B94E13" w14:textId="77777777" w:rsidR="009A35E7" w:rsidRPr="006D6F7F" w:rsidRDefault="009A35E7" w:rsidP="001B6400">
          <w:pPr>
            <w:spacing w:line="240" w:lineRule="exact"/>
            <w:rPr>
              <w:rFonts w:ascii="Georgia" w:hAnsi="Georgia" w:cs="Arial"/>
              <w:sz w:val="14"/>
            </w:rPr>
          </w:pPr>
        </w:p>
      </w:tc>
      <w:tc>
        <w:tcPr>
          <w:tcW w:w="2273" w:type="dxa"/>
          <w:vAlign w:val="bottom"/>
          <w:hideMark/>
        </w:tcPr>
        <w:p w14:paraId="33F51B2D" w14:textId="77777777" w:rsidR="009A35E7" w:rsidRPr="006D6F7F" w:rsidRDefault="008D41D3" w:rsidP="001B6400">
          <w:pPr>
            <w:spacing w:line="240" w:lineRule="exact"/>
            <w:rPr>
              <w:rFonts w:cs="Arial"/>
              <w:sz w:val="14"/>
            </w:rPr>
          </w:pPr>
          <w:r w:rsidRPr="006D6F7F">
            <w:rPr>
              <w:rFonts w:ascii="Georgia" w:hAnsi="Georgia" w:cs="Arial"/>
              <w:sz w:val="14"/>
            </w:rPr>
            <w:t>DATUM</w:t>
          </w:r>
        </w:p>
      </w:tc>
      <w:tc>
        <w:tcPr>
          <w:tcW w:w="741" w:type="dxa"/>
        </w:tcPr>
        <w:p w14:paraId="5D2052E1" w14:textId="77777777" w:rsidR="009A35E7" w:rsidRPr="006D6F7F" w:rsidRDefault="009A35E7" w:rsidP="001B6400">
          <w:pPr>
            <w:spacing w:line="240" w:lineRule="exact"/>
            <w:rPr>
              <w:rFonts w:ascii="Georgia" w:hAnsi="Georgia" w:cs="Arial"/>
              <w:sz w:val="14"/>
            </w:rPr>
          </w:pPr>
        </w:p>
      </w:tc>
      <w:tc>
        <w:tcPr>
          <w:tcW w:w="2273" w:type="dxa"/>
          <w:noWrap/>
          <w:vAlign w:val="bottom"/>
          <w:hideMark/>
        </w:tcPr>
        <w:p w14:paraId="3C187128" w14:textId="77777777" w:rsidR="009A35E7" w:rsidRPr="006D6F7F" w:rsidRDefault="008D41D3" w:rsidP="001B6400">
          <w:pPr>
            <w:spacing w:line="240" w:lineRule="exact"/>
            <w:rPr>
              <w:rFonts w:ascii="Georgia" w:hAnsi="Georgia" w:cs="Arial"/>
              <w:sz w:val="14"/>
            </w:rPr>
          </w:pPr>
          <w:r w:rsidRPr="006D6F7F">
            <w:rPr>
              <w:rFonts w:ascii="Georgia" w:hAnsi="Georgia" w:cs="Arial"/>
              <w:sz w:val="14"/>
            </w:rPr>
            <w:t>BIJLAGEN</w:t>
          </w:r>
        </w:p>
      </w:tc>
      <w:tc>
        <w:tcPr>
          <w:tcW w:w="305" w:type="dxa"/>
          <w:gridSpan w:val="2"/>
        </w:tcPr>
        <w:p w14:paraId="10B9E932" w14:textId="77777777" w:rsidR="009A35E7" w:rsidRPr="006D6F7F" w:rsidRDefault="009A35E7" w:rsidP="001B6400">
          <w:pPr>
            <w:spacing w:line="240" w:lineRule="exact"/>
            <w:rPr>
              <w:rFonts w:ascii="Georgia" w:hAnsi="Georgia" w:cs="Arial"/>
              <w:sz w:val="14"/>
            </w:rPr>
          </w:pPr>
        </w:p>
      </w:tc>
    </w:tr>
    <w:tr w:rsidR="001D1E19" w14:paraId="6604F4DC" w14:textId="77777777" w:rsidTr="001B6400">
      <w:trPr>
        <w:cantSplit/>
        <w:trHeight w:val="561"/>
      </w:trPr>
      <w:tc>
        <w:tcPr>
          <w:tcW w:w="4258" w:type="dxa"/>
          <w:hideMark/>
        </w:tcPr>
        <w:p w14:paraId="2B08DFE4" w14:textId="77777777" w:rsidR="009A35E7" w:rsidRPr="00DB11A2" w:rsidRDefault="008D41D3" w:rsidP="001B6400">
          <w:pPr>
            <w:spacing w:line="240" w:lineRule="exact"/>
            <w:rPr>
              <w:rFonts w:cs="Arial"/>
              <w:sz w:val="19"/>
              <w:szCs w:val="19"/>
            </w:rPr>
          </w:pPr>
          <w:r>
            <w:rPr>
              <w:rFonts w:cs="Arial"/>
              <w:sz w:val="19"/>
              <w:szCs w:val="19"/>
            </w:rPr>
            <w:t>definitieve agenda 8 oktober 2026</w:t>
          </w:r>
        </w:p>
      </w:tc>
      <w:tc>
        <w:tcPr>
          <w:tcW w:w="230" w:type="dxa"/>
        </w:tcPr>
        <w:p w14:paraId="0E81E8CD" w14:textId="77777777" w:rsidR="009A35E7" w:rsidRPr="00DB11A2" w:rsidRDefault="009A35E7" w:rsidP="001B6400">
          <w:pPr>
            <w:spacing w:line="240" w:lineRule="exact"/>
            <w:rPr>
              <w:rFonts w:cs="Arial"/>
              <w:sz w:val="19"/>
              <w:szCs w:val="19"/>
            </w:rPr>
          </w:pPr>
        </w:p>
      </w:tc>
      <w:tc>
        <w:tcPr>
          <w:tcW w:w="2273" w:type="dxa"/>
          <w:hideMark/>
        </w:tcPr>
        <w:p w14:paraId="28CCB214" w14:textId="77777777" w:rsidR="009A35E7" w:rsidRPr="00DB11A2" w:rsidRDefault="008D41D3" w:rsidP="001B6400">
          <w:pPr>
            <w:spacing w:line="240" w:lineRule="exact"/>
            <w:rPr>
              <w:rFonts w:cs="Arial"/>
              <w:sz w:val="19"/>
              <w:szCs w:val="19"/>
            </w:rPr>
          </w:pPr>
          <w:r>
            <w:rPr>
              <w:rFonts w:cs="Arial"/>
              <w:sz w:val="19"/>
              <w:szCs w:val="19"/>
            </w:rPr>
            <w:t>5 oktober 2026</w:t>
          </w:r>
        </w:p>
      </w:tc>
      <w:tc>
        <w:tcPr>
          <w:tcW w:w="741" w:type="dxa"/>
        </w:tcPr>
        <w:p w14:paraId="4FD8662F" w14:textId="77777777" w:rsidR="009A35E7" w:rsidRPr="00DB11A2" w:rsidRDefault="009A35E7" w:rsidP="001B6400">
          <w:pPr>
            <w:spacing w:line="240" w:lineRule="exact"/>
            <w:rPr>
              <w:rFonts w:cs="Arial"/>
              <w:sz w:val="19"/>
              <w:szCs w:val="19"/>
            </w:rPr>
          </w:pPr>
        </w:p>
      </w:tc>
      <w:tc>
        <w:tcPr>
          <w:tcW w:w="2273" w:type="dxa"/>
          <w:noWrap/>
          <w:hideMark/>
        </w:tcPr>
        <w:p w14:paraId="3BD4E667" w14:textId="77777777" w:rsidR="009A35E7" w:rsidRPr="00DB11A2" w:rsidRDefault="008D41D3" w:rsidP="001B6400">
          <w:pPr>
            <w:spacing w:line="240" w:lineRule="exact"/>
            <w:rPr>
              <w:rFonts w:cs="Arial"/>
              <w:sz w:val="19"/>
              <w:szCs w:val="19"/>
            </w:rPr>
          </w:pPr>
          <w:r>
            <w:rPr>
              <w:rFonts w:cs="Arial"/>
              <w:sz w:val="19"/>
              <w:szCs w:val="19"/>
            </w:rPr>
            <w:t>--</w:t>
          </w:r>
        </w:p>
      </w:tc>
      <w:tc>
        <w:tcPr>
          <w:tcW w:w="305" w:type="dxa"/>
          <w:gridSpan w:val="2"/>
        </w:tcPr>
        <w:p w14:paraId="7197C246" w14:textId="77777777" w:rsidR="009A35E7" w:rsidRPr="006D6F7F" w:rsidRDefault="009A35E7" w:rsidP="001B6400">
          <w:pPr>
            <w:spacing w:line="240" w:lineRule="exact"/>
            <w:rPr>
              <w:rFonts w:ascii="Georgia" w:hAnsi="Georgia" w:cs="Arial"/>
              <w:sz w:val="14"/>
            </w:rPr>
          </w:pPr>
        </w:p>
      </w:tc>
    </w:tr>
    <w:tr w:rsidR="001D1E19" w14:paraId="20ABDDCC" w14:textId="77777777" w:rsidTr="001B6400">
      <w:trPr>
        <w:cantSplit/>
        <w:trHeight w:val="23"/>
      </w:trPr>
      <w:tc>
        <w:tcPr>
          <w:tcW w:w="4258" w:type="dxa"/>
          <w:hideMark/>
        </w:tcPr>
        <w:p w14:paraId="67327875" w14:textId="77777777" w:rsidR="009A35E7" w:rsidRPr="006D6F7F" w:rsidRDefault="008D41D3" w:rsidP="001B6400">
          <w:pPr>
            <w:spacing w:line="240" w:lineRule="exact"/>
            <w:rPr>
              <w:rFonts w:ascii="Georgia" w:hAnsi="Georgia" w:cs="Arial"/>
              <w:sz w:val="14"/>
            </w:rPr>
          </w:pPr>
          <w:r>
            <w:rPr>
              <w:rFonts w:ascii="Georgia" w:hAnsi="Georgia" w:cs="Arial"/>
              <w:sz w:val="14"/>
            </w:rPr>
            <w:t>BEHANDELD DOOR</w:t>
          </w:r>
        </w:p>
      </w:tc>
      <w:tc>
        <w:tcPr>
          <w:tcW w:w="230" w:type="dxa"/>
        </w:tcPr>
        <w:p w14:paraId="164406DC" w14:textId="77777777" w:rsidR="009A35E7" w:rsidRPr="00733C4F" w:rsidRDefault="009A35E7" w:rsidP="001B6400">
          <w:pPr>
            <w:spacing w:line="240" w:lineRule="exact"/>
            <w:rPr>
              <w:rFonts w:ascii="Georgia" w:hAnsi="Georgia" w:cs="Arial"/>
              <w:sz w:val="14"/>
              <w:szCs w:val="14"/>
            </w:rPr>
          </w:pPr>
        </w:p>
      </w:tc>
      <w:tc>
        <w:tcPr>
          <w:tcW w:w="2273" w:type="dxa"/>
          <w:hideMark/>
        </w:tcPr>
        <w:p w14:paraId="4AC7DE0B" w14:textId="4AF70C94" w:rsidR="009A35E7" w:rsidRPr="00733C4F" w:rsidRDefault="00733C4F" w:rsidP="001B6400">
          <w:pPr>
            <w:spacing w:line="240" w:lineRule="exact"/>
            <w:rPr>
              <w:rFonts w:ascii="Georgia" w:hAnsi="Georgia" w:cs="Arial"/>
              <w:sz w:val="14"/>
              <w:szCs w:val="14"/>
            </w:rPr>
          </w:pPr>
          <w:r>
            <w:rPr>
              <w:rFonts w:ascii="Georgia" w:hAnsi="Georgia" w:cs="Arial"/>
              <w:sz w:val="14"/>
              <w:szCs w:val="14"/>
            </w:rPr>
            <w:t>TELEFOON</w:t>
          </w:r>
          <w:r w:rsidR="008D41D3" w:rsidRPr="00733C4F">
            <w:rPr>
              <w:rFonts w:ascii="Georgia" w:hAnsi="Georgia" w:cs="Arial"/>
              <w:sz w:val="14"/>
              <w:szCs w:val="14"/>
            </w:rPr>
            <w:t>NUMMER</w:t>
          </w:r>
        </w:p>
      </w:tc>
      <w:tc>
        <w:tcPr>
          <w:tcW w:w="741" w:type="dxa"/>
        </w:tcPr>
        <w:p w14:paraId="709E27B5" w14:textId="77777777" w:rsidR="009A35E7" w:rsidRPr="006D6F7F" w:rsidRDefault="009A35E7" w:rsidP="001B6400">
          <w:pPr>
            <w:spacing w:line="240" w:lineRule="exact"/>
            <w:rPr>
              <w:rFonts w:ascii="Georgia" w:hAnsi="Georgia" w:cs="Arial"/>
              <w:sz w:val="14"/>
            </w:rPr>
          </w:pPr>
        </w:p>
      </w:tc>
      <w:tc>
        <w:tcPr>
          <w:tcW w:w="2273" w:type="dxa"/>
          <w:noWrap/>
          <w:hideMark/>
        </w:tcPr>
        <w:p w14:paraId="7E66312D" w14:textId="77777777" w:rsidR="009A35E7" w:rsidRPr="006D6F7F" w:rsidRDefault="008D41D3" w:rsidP="001B6400">
          <w:pPr>
            <w:spacing w:line="240" w:lineRule="exact"/>
            <w:rPr>
              <w:rFonts w:ascii="Georgia" w:hAnsi="Georgia" w:cs="Arial"/>
              <w:sz w:val="14"/>
            </w:rPr>
          </w:pPr>
          <w:r>
            <w:rPr>
              <w:rFonts w:ascii="Georgia" w:hAnsi="Georgia" w:cs="Arial"/>
              <w:sz w:val="14"/>
            </w:rPr>
            <w:t>ONZE REFERENTIE</w:t>
          </w:r>
        </w:p>
      </w:tc>
      <w:tc>
        <w:tcPr>
          <w:tcW w:w="305" w:type="dxa"/>
          <w:gridSpan w:val="2"/>
        </w:tcPr>
        <w:p w14:paraId="3179973D" w14:textId="77777777" w:rsidR="009A35E7" w:rsidRPr="006D6F7F" w:rsidRDefault="009A35E7" w:rsidP="001B6400">
          <w:pPr>
            <w:spacing w:line="240" w:lineRule="exact"/>
            <w:rPr>
              <w:rFonts w:ascii="Georgia" w:hAnsi="Georgia" w:cs="Arial"/>
              <w:sz w:val="14"/>
            </w:rPr>
          </w:pPr>
        </w:p>
      </w:tc>
    </w:tr>
    <w:tr w:rsidR="001D1E19" w14:paraId="5A8C0CDA" w14:textId="77777777" w:rsidTr="001B6400">
      <w:trPr>
        <w:cantSplit/>
        <w:trHeight w:hRule="exact" w:val="442"/>
      </w:trPr>
      <w:tc>
        <w:tcPr>
          <w:tcW w:w="4258" w:type="dxa"/>
          <w:hideMark/>
        </w:tcPr>
        <w:p w14:paraId="7C689E64" w14:textId="77777777" w:rsidR="009A35E7" w:rsidRPr="00DB11A2" w:rsidRDefault="008D41D3" w:rsidP="001B6400">
          <w:pPr>
            <w:spacing w:line="240" w:lineRule="exact"/>
            <w:rPr>
              <w:rFonts w:cs="Arial"/>
              <w:sz w:val="19"/>
              <w:szCs w:val="19"/>
            </w:rPr>
          </w:pPr>
          <w:r>
            <w:rPr>
              <w:rFonts w:cs="Arial"/>
              <w:sz w:val="19"/>
              <w:szCs w:val="19"/>
            </w:rPr>
            <w:t>C</w:t>
          </w:r>
          <w:r w:rsidRPr="00DB11A2">
            <w:rPr>
              <w:rFonts w:cs="Arial"/>
              <w:sz w:val="19"/>
              <w:szCs w:val="19"/>
            </w:rPr>
            <w:t xml:space="preserve"> (</w:t>
          </w:r>
          <w:r>
            <w:rPr>
              <w:rFonts w:cs="Arial"/>
              <w:sz w:val="19"/>
              <w:szCs w:val="19"/>
            </w:rPr>
            <w:t>Cas</w:t>
          </w:r>
          <w:r w:rsidRPr="00DB11A2">
            <w:rPr>
              <w:rFonts w:cs="Arial"/>
              <w:sz w:val="19"/>
              <w:szCs w:val="19"/>
            </w:rPr>
            <w:t xml:space="preserve">) </w:t>
          </w:r>
          <w:r>
            <w:rPr>
              <w:rFonts w:cs="Arial"/>
              <w:sz w:val="19"/>
              <w:szCs w:val="19"/>
            </w:rPr>
            <w:t>Solberg</w:t>
          </w:r>
        </w:p>
      </w:tc>
      <w:tc>
        <w:tcPr>
          <w:tcW w:w="230" w:type="dxa"/>
        </w:tcPr>
        <w:p w14:paraId="549166E0" w14:textId="77777777" w:rsidR="009A35E7" w:rsidRPr="00DB11A2" w:rsidRDefault="009A35E7" w:rsidP="001B6400">
          <w:pPr>
            <w:spacing w:line="240" w:lineRule="exact"/>
            <w:rPr>
              <w:rFonts w:cs="Arial"/>
              <w:sz w:val="19"/>
              <w:szCs w:val="19"/>
            </w:rPr>
          </w:pPr>
        </w:p>
      </w:tc>
      <w:tc>
        <w:tcPr>
          <w:tcW w:w="2273" w:type="dxa"/>
          <w:hideMark/>
        </w:tcPr>
        <w:p w14:paraId="692485A6" w14:textId="423560CF" w:rsidR="009A35E7" w:rsidRPr="00DB11A2" w:rsidRDefault="00733C4F" w:rsidP="001B6400">
          <w:pPr>
            <w:spacing w:line="240" w:lineRule="exact"/>
            <w:rPr>
              <w:rFonts w:cs="Arial"/>
              <w:sz w:val="19"/>
              <w:szCs w:val="19"/>
            </w:rPr>
          </w:pPr>
          <w:r>
            <w:rPr>
              <w:rFonts w:cs="Arial"/>
              <w:sz w:val="19"/>
              <w:szCs w:val="19"/>
            </w:rPr>
            <w:t>06 14 29 90 92</w:t>
          </w:r>
        </w:p>
      </w:tc>
      <w:tc>
        <w:tcPr>
          <w:tcW w:w="741" w:type="dxa"/>
        </w:tcPr>
        <w:p w14:paraId="39282F2F" w14:textId="77777777" w:rsidR="009A35E7" w:rsidRPr="00DB11A2" w:rsidRDefault="009A35E7" w:rsidP="001B6400">
          <w:pPr>
            <w:spacing w:line="240" w:lineRule="exact"/>
            <w:rPr>
              <w:rFonts w:cs="Arial"/>
              <w:sz w:val="19"/>
              <w:szCs w:val="19"/>
            </w:rPr>
          </w:pPr>
        </w:p>
      </w:tc>
      <w:tc>
        <w:tcPr>
          <w:tcW w:w="2273" w:type="dxa"/>
          <w:noWrap/>
          <w:hideMark/>
        </w:tcPr>
        <w:p w14:paraId="55A6FDE8" w14:textId="77777777" w:rsidR="009A35E7" w:rsidRPr="00DB11A2" w:rsidRDefault="009A35E7" w:rsidP="001B6400">
          <w:pPr>
            <w:spacing w:line="240" w:lineRule="exact"/>
            <w:rPr>
              <w:rFonts w:cs="Arial"/>
              <w:sz w:val="19"/>
              <w:szCs w:val="19"/>
            </w:rPr>
          </w:pPr>
        </w:p>
      </w:tc>
      <w:tc>
        <w:tcPr>
          <w:tcW w:w="305" w:type="dxa"/>
          <w:gridSpan w:val="2"/>
        </w:tcPr>
        <w:p w14:paraId="02679356" w14:textId="77777777" w:rsidR="009A35E7" w:rsidRPr="008630AF" w:rsidRDefault="009A35E7" w:rsidP="001B6400">
          <w:pPr>
            <w:spacing w:line="240" w:lineRule="exact"/>
            <w:rPr>
              <w:rFonts w:cs="Arial"/>
              <w:szCs w:val="20"/>
            </w:rPr>
          </w:pPr>
        </w:p>
      </w:tc>
    </w:tr>
    <w:tr w:rsidR="001D1E19" w14:paraId="5BB8743E" w14:textId="77777777" w:rsidTr="001B6400">
      <w:trPr>
        <w:cantSplit/>
        <w:trHeight w:val="23"/>
      </w:trPr>
      <w:tc>
        <w:tcPr>
          <w:tcW w:w="4258" w:type="dxa"/>
          <w:hideMark/>
        </w:tcPr>
        <w:p w14:paraId="49D5F365" w14:textId="77777777" w:rsidR="009A35E7" w:rsidRPr="006D6F7F" w:rsidRDefault="008D41D3" w:rsidP="001B6400">
          <w:pPr>
            <w:spacing w:line="240" w:lineRule="exact"/>
            <w:rPr>
              <w:rFonts w:ascii="Georgia" w:hAnsi="Georgia" w:cs="Arial"/>
              <w:sz w:val="14"/>
            </w:rPr>
          </w:pPr>
          <w:r w:rsidRPr="00FB7DB3">
            <w:rPr>
              <w:rFonts w:ascii="Georgia" w:hAnsi="Georgia" w:cs="Arial"/>
              <w:sz w:val="14"/>
              <w:szCs w:val="14"/>
            </w:rPr>
            <w:t>E-MAILADRES</w:t>
          </w:r>
        </w:p>
      </w:tc>
      <w:tc>
        <w:tcPr>
          <w:tcW w:w="230" w:type="dxa"/>
        </w:tcPr>
        <w:p w14:paraId="2FE73F43" w14:textId="77777777" w:rsidR="009A35E7" w:rsidRPr="006D6F7F" w:rsidRDefault="009A35E7" w:rsidP="001B6400">
          <w:pPr>
            <w:spacing w:line="240" w:lineRule="exact"/>
            <w:rPr>
              <w:rFonts w:ascii="Georgia" w:hAnsi="Georgia" w:cs="Arial"/>
              <w:sz w:val="14"/>
            </w:rPr>
          </w:pPr>
        </w:p>
      </w:tc>
      <w:tc>
        <w:tcPr>
          <w:tcW w:w="2273" w:type="dxa"/>
          <w:hideMark/>
        </w:tcPr>
        <w:p w14:paraId="5572B173" w14:textId="77777777" w:rsidR="009A35E7" w:rsidRPr="006D6F7F" w:rsidRDefault="008D41D3" w:rsidP="001B6400">
          <w:pPr>
            <w:spacing w:line="240" w:lineRule="exact"/>
            <w:rPr>
              <w:rFonts w:ascii="Georgia" w:hAnsi="Georgia" w:cs="Arial"/>
              <w:sz w:val="14"/>
            </w:rPr>
          </w:pPr>
          <w:r w:rsidRPr="00FB7DB3">
            <w:rPr>
              <w:rFonts w:ascii="Georgia" w:hAnsi="Georgia" w:cs="Arial"/>
              <w:sz w:val="14"/>
              <w:szCs w:val="14"/>
            </w:rPr>
            <w:t>FAXNUMMER</w:t>
          </w:r>
        </w:p>
      </w:tc>
      <w:tc>
        <w:tcPr>
          <w:tcW w:w="741" w:type="dxa"/>
        </w:tcPr>
        <w:p w14:paraId="2C0E66E4" w14:textId="77777777" w:rsidR="009A35E7" w:rsidRPr="006D6F7F" w:rsidRDefault="009A35E7" w:rsidP="001B6400">
          <w:pPr>
            <w:spacing w:line="240" w:lineRule="exact"/>
            <w:rPr>
              <w:rFonts w:ascii="Georgia" w:hAnsi="Georgia" w:cs="Arial"/>
              <w:sz w:val="14"/>
            </w:rPr>
          </w:pPr>
        </w:p>
      </w:tc>
      <w:tc>
        <w:tcPr>
          <w:tcW w:w="2273" w:type="dxa"/>
          <w:noWrap/>
          <w:hideMark/>
        </w:tcPr>
        <w:p w14:paraId="3F8DF1B3" w14:textId="77777777" w:rsidR="009A35E7" w:rsidRPr="006D6F7F" w:rsidRDefault="008D41D3" w:rsidP="001B6400">
          <w:pPr>
            <w:spacing w:line="240" w:lineRule="exact"/>
            <w:rPr>
              <w:rFonts w:ascii="Georgia" w:hAnsi="Georgia" w:cs="Arial"/>
              <w:sz w:val="14"/>
            </w:rPr>
          </w:pPr>
          <w:r>
            <w:rPr>
              <w:rFonts w:ascii="Georgia" w:hAnsi="Georgia" w:cs="Arial"/>
              <w:sz w:val="14"/>
            </w:rPr>
            <w:t>UW REFERENTIE</w:t>
          </w:r>
        </w:p>
      </w:tc>
      <w:tc>
        <w:tcPr>
          <w:tcW w:w="305" w:type="dxa"/>
          <w:gridSpan w:val="2"/>
        </w:tcPr>
        <w:p w14:paraId="437E34B2" w14:textId="77777777" w:rsidR="009A35E7" w:rsidRPr="006D6F7F" w:rsidRDefault="009A35E7" w:rsidP="001B6400">
          <w:pPr>
            <w:spacing w:line="240" w:lineRule="exact"/>
            <w:rPr>
              <w:rFonts w:ascii="Georgia" w:hAnsi="Georgia" w:cs="Arial"/>
              <w:sz w:val="14"/>
            </w:rPr>
          </w:pPr>
        </w:p>
      </w:tc>
    </w:tr>
    <w:tr w:rsidR="001D1E19" w14:paraId="56FD2965" w14:textId="77777777" w:rsidTr="001B6400">
      <w:trPr>
        <w:cantSplit/>
        <w:trHeight w:hRule="exact" w:val="442"/>
      </w:trPr>
      <w:tc>
        <w:tcPr>
          <w:tcW w:w="4258" w:type="dxa"/>
          <w:hideMark/>
        </w:tcPr>
        <w:p w14:paraId="4E5057B9" w14:textId="77777777" w:rsidR="009A35E7" w:rsidRPr="00DB11A2" w:rsidRDefault="008D41D3" w:rsidP="001B6400">
          <w:pPr>
            <w:spacing w:line="240" w:lineRule="exact"/>
            <w:rPr>
              <w:rFonts w:cs="Arial"/>
              <w:sz w:val="19"/>
              <w:szCs w:val="19"/>
            </w:rPr>
          </w:pPr>
          <w:r>
            <w:rPr>
              <w:rFonts w:cs="Arial"/>
              <w:sz w:val="19"/>
              <w:szCs w:val="19"/>
            </w:rPr>
            <w:t>Cas.Solberg@maastricht.nl</w:t>
          </w:r>
        </w:p>
      </w:tc>
      <w:tc>
        <w:tcPr>
          <w:tcW w:w="230" w:type="dxa"/>
        </w:tcPr>
        <w:p w14:paraId="7B422EF1" w14:textId="77777777" w:rsidR="009A35E7" w:rsidRPr="00DB11A2" w:rsidRDefault="009A35E7" w:rsidP="001B6400">
          <w:pPr>
            <w:spacing w:line="240" w:lineRule="exact"/>
            <w:rPr>
              <w:rFonts w:cs="Arial"/>
              <w:sz w:val="19"/>
              <w:szCs w:val="19"/>
            </w:rPr>
          </w:pPr>
        </w:p>
      </w:tc>
      <w:tc>
        <w:tcPr>
          <w:tcW w:w="2273" w:type="dxa"/>
          <w:hideMark/>
        </w:tcPr>
        <w:p w14:paraId="350FD27B" w14:textId="77777777" w:rsidR="009A35E7" w:rsidRPr="00DB11A2" w:rsidRDefault="009A35E7" w:rsidP="001B6400">
          <w:pPr>
            <w:spacing w:line="240" w:lineRule="exact"/>
            <w:rPr>
              <w:rFonts w:cs="Arial"/>
              <w:sz w:val="19"/>
              <w:szCs w:val="19"/>
            </w:rPr>
          </w:pPr>
        </w:p>
      </w:tc>
      <w:tc>
        <w:tcPr>
          <w:tcW w:w="741" w:type="dxa"/>
        </w:tcPr>
        <w:p w14:paraId="3B0A8722" w14:textId="77777777" w:rsidR="009A35E7" w:rsidRPr="00DB11A2" w:rsidRDefault="009A35E7" w:rsidP="001B6400">
          <w:pPr>
            <w:spacing w:line="240" w:lineRule="exact"/>
            <w:rPr>
              <w:rFonts w:cs="Arial"/>
              <w:sz w:val="19"/>
              <w:szCs w:val="19"/>
            </w:rPr>
          </w:pPr>
        </w:p>
      </w:tc>
      <w:tc>
        <w:tcPr>
          <w:tcW w:w="2273" w:type="dxa"/>
          <w:noWrap/>
          <w:hideMark/>
        </w:tcPr>
        <w:p w14:paraId="1DEF0403" w14:textId="77777777" w:rsidR="009A35E7" w:rsidRPr="00DB11A2" w:rsidRDefault="009A35E7" w:rsidP="001B6400">
          <w:pPr>
            <w:spacing w:line="240" w:lineRule="exact"/>
            <w:rPr>
              <w:rFonts w:cs="Arial"/>
              <w:sz w:val="19"/>
              <w:szCs w:val="19"/>
            </w:rPr>
          </w:pPr>
        </w:p>
      </w:tc>
      <w:tc>
        <w:tcPr>
          <w:tcW w:w="305" w:type="dxa"/>
          <w:gridSpan w:val="2"/>
        </w:tcPr>
        <w:p w14:paraId="7579A6B3" w14:textId="77777777" w:rsidR="009A35E7" w:rsidRPr="005F7059" w:rsidRDefault="009A35E7" w:rsidP="001B6400">
          <w:pPr>
            <w:spacing w:line="240" w:lineRule="exact"/>
            <w:rPr>
              <w:rFonts w:cs="Arial"/>
              <w:szCs w:val="20"/>
            </w:rPr>
          </w:pPr>
        </w:p>
      </w:tc>
    </w:tr>
  </w:tbl>
  <w:p w14:paraId="4929F802" w14:textId="77777777" w:rsidR="001D1E19" w:rsidRDefault="001D1E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8596B"/>
    <w:multiLevelType w:val="hybridMultilevel"/>
    <w:tmpl w:val="72C2141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22FCA"/>
    <w:multiLevelType w:val="hybridMultilevel"/>
    <w:tmpl w:val="EE4EE3AA"/>
    <w:lvl w:ilvl="0" w:tplc="03F65734">
      <w:start w:val="1"/>
      <w:numFmt w:val="bullet"/>
      <w:pStyle w:val="-Opsommingsteken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54663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F07F8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F85A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8EF7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7A69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B410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C274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E88E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140B13"/>
    <w:multiLevelType w:val="multilevel"/>
    <w:tmpl w:val="E6F4A10E"/>
    <w:lvl w:ilvl="0">
      <w:start w:val="1"/>
      <w:numFmt w:val="decimal"/>
      <w:pStyle w:val="Nummeringniveau1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Nummeringniveau2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lowerLetter"/>
      <w:pStyle w:val="Nummeringniveau3"/>
      <w:lvlText w:val="%3."/>
      <w:lvlJc w:val="left"/>
      <w:pPr>
        <w:ind w:left="1080" w:hanging="37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636763768">
    <w:abstractNumId w:val="1"/>
  </w:num>
  <w:num w:numId="2" w16cid:durableId="1110469513">
    <w:abstractNumId w:val="2"/>
  </w:num>
  <w:num w:numId="3" w16cid:durableId="642733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MARTDOCUMENTSID" w:val="+Root"/>
  </w:docVars>
  <w:rsids>
    <w:rsidRoot w:val="00946C27"/>
    <w:rsid w:val="00024EAD"/>
    <w:rsid w:val="00024EFD"/>
    <w:rsid w:val="00033226"/>
    <w:rsid w:val="000366D1"/>
    <w:rsid w:val="00037E0C"/>
    <w:rsid w:val="00062932"/>
    <w:rsid w:val="000712D4"/>
    <w:rsid w:val="00072B24"/>
    <w:rsid w:val="0009608C"/>
    <w:rsid w:val="000D59E8"/>
    <w:rsid w:val="000E472E"/>
    <w:rsid w:val="00104B40"/>
    <w:rsid w:val="00104F6F"/>
    <w:rsid w:val="00105F15"/>
    <w:rsid w:val="00112D75"/>
    <w:rsid w:val="0011727E"/>
    <w:rsid w:val="0014415C"/>
    <w:rsid w:val="001873F5"/>
    <w:rsid w:val="001A5328"/>
    <w:rsid w:val="001B48FE"/>
    <w:rsid w:val="001B6400"/>
    <w:rsid w:val="001D1E19"/>
    <w:rsid w:val="001D729E"/>
    <w:rsid w:val="001F4FF4"/>
    <w:rsid w:val="0021662E"/>
    <w:rsid w:val="00217803"/>
    <w:rsid w:val="002240B4"/>
    <w:rsid w:val="002260B2"/>
    <w:rsid w:val="0022698F"/>
    <w:rsid w:val="002442DB"/>
    <w:rsid w:val="0029157B"/>
    <w:rsid w:val="002A3D74"/>
    <w:rsid w:val="002A4B5D"/>
    <w:rsid w:val="002A53F1"/>
    <w:rsid w:val="002A78BA"/>
    <w:rsid w:val="002B09DC"/>
    <w:rsid w:val="002B3C8D"/>
    <w:rsid w:val="002D02FB"/>
    <w:rsid w:val="00302E6D"/>
    <w:rsid w:val="003152A5"/>
    <w:rsid w:val="00325B21"/>
    <w:rsid w:val="00330ACD"/>
    <w:rsid w:val="0033557E"/>
    <w:rsid w:val="003362CB"/>
    <w:rsid w:val="00344E34"/>
    <w:rsid w:val="00362662"/>
    <w:rsid w:val="0036435B"/>
    <w:rsid w:val="003A0AFE"/>
    <w:rsid w:val="003A1199"/>
    <w:rsid w:val="003B7501"/>
    <w:rsid w:val="003C14D2"/>
    <w:rsid w:val="003C3B4B"/>
    <w:rsid w:val="00400DF3"/>
    <w:rsid w:val="00402B6D"/>
    <w:rsid w:val="00403845"/>
    <w:rsid w:val="00411C5B"/>
    <w:rsid w:val="004277F9"/>
    <w:rsid w:val="00467972"/>
    <w:rsid w:val="004711E5"/>
    <w:rsid w:val="004849A0"/>
    <w:rsid w:val="004A376F"/>
    <w:rsid w:val="004C12F7"/>
    <w:rsid w:val="004D2903"/>
    <w:rsid w:val="004D4D98"/>
    <w:rsid w:val="0050580F"/>
    <w:rsid w:val="0053224B"/>
    <w:rsid w:val="00574994"/>
    <w:rsid w:val="00594230"/>
    <w:rsid w:val="005B7524"/>
    <w:rsid w:val="005D38EE"/>
    <w:rsid w:val="005E6BF6"/>
    <w:rsid w:val="005F7059"/>
    <w:rsid w:val="006113C0"/>
    <w:rsid w:val="00631055"/>
    <w:rsid w:val="00637900"/>
    <w:rsid w:val="00645784"/>
    <w:rsid w:val="006516EB"/>
    <w:rsid w:val="00652F2D"/>
    <w:rsid w:val="0065620C"/>
    <w:rsid w:val="00673421"/>
    <w:rsid w:val="006B7231"/>
    <w:rsid w:val="006D4E67"/>
    <w:rsid w:val="006D6F7F"/>
    <w:rsid w:val="006D71E2"/>
    <w:rsid w:val="006E0696"/>
    <w:rsid w:val="006E6F01"/>
    <w:rsid w:val="006F0B5F"/>
    <w:rsid w:val="006F6A29"/>
    <w:rsid w:val="00700966"/>
    <w:rsid w:val="007070EE"/>
    <w:rsid w:val="007132FE"/>
    <w:rsid w:val="0071338F"/>
    <w:rsid w:val="00733C4F"/>
    <w:rsid w:val="00737094"/>
    <w:rsid w:val="0074791F"/>
    <w:rsid w:val="00762048"/>
    <w:rsid w:val="00763874"/>
    <w:rsid w:val="00771B8C"/>
    <w:rsid w:val="00777FDE"/>
    <w:rsid w:val="00780B8E"/>
    <w:rsid w:val="00785507"/>
    <w:rsid w:val="00787118"/>
    <w:rsid w:val="00794A8D"/>
    <w:rsid w:val="007B2762"/>
    <w:rsid w:val="007F481D"/>
    <w:rsid w:val="008075C1"/>
    <w:rsid w:val="00821D28"/>
    <w:rsid w:val="0083033A"/>
    <w:rsid w:val="008471CD"/>
    <w:rsid w:val="00847F6C"/>
    <w:rsid w:val="00857692"/>
    <w:rsid w:val="008579B3"/>
    <w:rsid w:val="00861A55"/>
    <w:rsid w:val="008630AF"/>
    <w:rsid w:val="00875006"/>
    <w:rsid w:val="008A225B"/>
    <w:rsid w:val="008A45B5"/>
    <w:rsid w:val="008D41D3"/>
    <w:rsid w:val="008D79C2"/>
    <w:rsid w:val="009165D0"/>
    <w:rsid w:val="00917DF9"/>
    <w:rsid w:val="00921009"/>
    <w:rsid w:val="00935D2F"/>
    <w:rsid w:val="009463FA"/>
    <w:rsid w:val="00946C27"/>
    <w:rsid w:val="009539F9"/>
    <w:rsid w:val="0095799B"/>
    <w:rsid w:val="00960EBA"/>
    <w:rsid w:val="0096415B"/>
    <w:rsid w:val="0097574A"/>
    <w:rsid w:val="00976975"/>
    <w:rsid w:val="00981565"/>
    <w:rsid w:val="0098661B"/>
    <w:rsid w:val="00986E30"/>
    <w:rsid w:val="009936FF"/>
    <w:rsid w:val="009971C4"/>
    <w:rsid w:val="009A35E7"/>
    <w:rsid w:val="009A43C5"/>
    <w:rsid w:val="009C304E"/>
    <w:rsid w:val="009C6024"/>
    <w:rsid w:val="009C6147"/>
    <w:rsid w:val="009C7F70"/>
    <w:rsid w:val="009E7174"/>
    <w:rsid w:val="009E7F56"/>
    <w:rsid w:val="00A311D9"/>
    <w:rsid w:val="00A37A1E"/>
    <w:rsid w:val="00A37E4F"/>
    <w:rsid w:val="00A575DF"/>
    <w:rsid w:val="00A67B25"/>
    <w:rsid w:val="00A861E5"/>
    <w:rsid w:val="00A91466"/>
    <w:rsid w:val="00A967A3"/>
    <w:rsid w:val="00AA5B8F"/>
    <w:rsid w:val="00AC4481"/>
    <w:rsid w:val="00AC641B"/>
    <w:rsid w:val="00AD6F92"/>
    <w:rsid w:val="00AE3470"/>
    <w:rsid w:val="00AE5F0C"/>
    <w:rsid w:val="00AF2801"/>
    <w:rsid w:val="00AF396D"/>
    <w:rsid w:val="00B05052"/>
    <w:rsid w:val="00B13385"/>
    <w:rsid w:val="00B30E72"/>
    <w:rsid w:val="00B57A76"/>
    <w:rsid w:val="00B708A1"/>
    <w:rsid w:val="00B71370"/>
    <w:rsid w:val="00B739E6"/>
    <w:rsid w:val="00B96531"/>
    <w:rsid w:val="00BA1083"/>
    <w:rsid w:val="00BA2C9A"/>
    <w:rsid w:val="00BA4AB8"/>
    <w:rsid w:val="00BB29E9"/>
    <w:rsid w:val="00BE7668"/>
    <w:rsid w:val="00BF2A6D"/>
    <w:rsid w:val="00BF53CA"/>
    <w:rsid w:val="00C101E7"/>
    <w:rsid w:val="00C13859"/>
    <w:rsid w:val="00C1686E"/>
    <w:rsid w:val="00C1748E"/>
    <w:rsid w:val="00C2365D"/>
    <w:rsid w:val="00C3768B"/>
    <w:rsid w:val="00C46E50"/>
    <w:rsid w:val="00C52D2C"/>
    <w:rsid w:val="00C53A4C"/>
    <w:rsid w:val="00C6048E"/>
    <w:rsid w:val="00C96D10"/>
    <w:rsid w:val="00CB50EF"/>
    <w:rsid w:val="00CD4717"/>
    <w:rsid w:val="00CE6E68"/>
    <w:rsid w:val="00CF5037"/>
    <w:rsid w:val="00D161C8"/>
    <w:rsid w:val="00D17FAD"/>
    <w:rsid w:val="00D21A42"/>
    <w:rsid w:val="00D34EBB"/>
    <w:rsid w:val="00D4579D"/>
    <w:rsid w:val="00D70CE9"/>
    <w:rsid w:val="00D96A2C"/>
    <w:rsid w:val="00DB11A2"/>
    <w:rsid w:val="00DB4680"/>
    <w:rsid w:val="00DC3BF5"/>
    <w:rsid w:val="00DC4729"/>
    <w:rsid w:val="00DC5FC4"/>
    <w:rsid w:val="00DD53F2"/>
    <w:rsid w:val="00DE1C14"/>
    <w:rsid w:val="00DE43CA"/>
    <w:rsid w:val="00DF40CA"/>
    <w:rsid w:val="00E07DBF"/>
    <w:rsid w:val="00E347A4"/>
    <w:rsid w:val="00E36D37"/>
    <w:rsid w:val="00E44BFB"/>
    <w:rsid w:val="00E47C03"/>
    <w:rsid w:val="00E657B5"/>
    <w:rsid w:val="00E7219C"/>
    <w:rsid w:val="00E8052F"/>
    <w:rsid w:val="00EA226F"/>
    <w:rsid w:val="00EA5EA2"/>
    <w:rsid w:val="00EA77C3"/>
    <w:rsid w:val="00EB1C9E"/>
    <w:rsid w:val="00ED51CA"/>
    <w:rsid w:val="00EE479D"/>
    <w:rsid w:val="00F17EAC"/>
    <w:rsid w:val="00F36265"/>
    <w:rsid w:val="00F3742D"/>
    <w:rsid w:val="00F427F4"/>
    <w:rsid w:val="00F60DDB"/>
    <w:rsid w:val="00F708AB"/>
    <w:rsid w:val="00F85F02"/>
    <w:rsid w:val="00FA012B"/>
    <w:rsid w:val="00FA32B1"/>
    <w:rsid w:val="00FB7DB3"/>
    <w:rsid w:val="00FC36CD"/>
    <w:rsid w:val="00FE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79E3E583"/>
  <w15:chartTrackingRefBased/>
  <w15:docId w15:val="{0F3E8D75-8084-4DEF-A53A-5889D448E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34EBB"/>
    <w:rPr>
      <w:szCs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C016E2"/>
    <w:pPr>
      <w:keepNext/>
      <w:outlineLvl w:val="0"/>
    </w:p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D6F7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C016E2"/>
    <w:pPr>
      <w:keepNext/>
      <w:tabs>
        <w:tab w:val="left" w:pos="540"/>
      </w:tabs>
      <w:outlineLvl w:val="3"/>
    </w:pPr>
    <w:rPr>
      <w:rFonts w:ascii="Georgia" w:hAnsi="Georgia"/>
      <w:bCs/>
      <w:sz w:val="14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D6F7F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D6F7F"/>
    <w:rPr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6D6F7F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D6F7F"/>
    <w:rPr>
      <w:szCs w:val="22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D6F7F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table" w:styleId="Tabelraster">
    <w:name w:val="Table Grid"/>
    <w:basedOn w:val="Standaardtabel"/>
    <w:uiPriority w:val="59"/>
    <w:rsid w:val="002A3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Kop1Char">
    <w:name w:val="Kop 1 Char"/>
    <w:basedOn w:val="Standaardalinea-lettertype"/>
    <w:link w:val="Kop1"/>
    <w:rsid w:val="001906F7"/>
    <w:rPr>
      <w:rFonts w:ascii="Arial" w:hAnsi="Arial" w:cs="Times New Roman"/>
      <w:sz w:val="20"/>
      <w:szCs w:val="24"/>
      <w:lang w:eastAsia="nl-NL"/>
    </w:rPr>
  </w:style>
  <w:style w:type="character" w:customStyle="1" w:styleId="Kop4Char">
    <w:name w:val="Kop 4 Char"/>
    <w:basedOn w:val="Standaardalinea-lettertype"/>
    <w:link w:val="Kop4"/>
    <w:rsid w:val="001906F7"/>
    <w:rPr>
      <w:rFonts w:ascii="Georgia" w:hAnsi="Georgia" w:cs="Times New Roman"/>
      <w:bCs/>
      <w:sz w:val="14"/>
      <w:szCs w:val="20"/>
      <w:lang w:eastAsia="nl-NL"/>
    </w:rPr>
  </w:style>
  <w:style w:type="character" w:customStyle="1" w:styleId="huisstijl1">
    <w:name w:val="huisstijl1"/>
    <w:basedOn w:val="Standaardalinea-lettertype"/>
    <w:rsid w:val="00C016E2"/>
    <w:rPr>
      <w:rFonts w:ascii="Arial" w:hAnsi="Arial"/>
      <w:sz w:val="18"/>
    </w:rPr>
  </w:style>
  <w:style w:type="character" w:customStyle="1" w:styleId="huisstijl2">
    <w:name w:val="huisstijl2"/>
    <w:basedOn w:val="Standaardalinea-lettertype"/>
    <w:rsid w:val="00C016E2"/>
    <w:rPr>
      <w:rFonts w:ascii="Georgia" w:hAnsi="Georgia"/>
      <w:sz w:val="12"/>
    </w:rPr>
  </w:style>
  <w:style w:type="paragraph" w:customStyle="1" w:styleId="-Opsommingsteken">
    <w:name w:val="- Opsommingsteken"/>
    <w:basedOn w:val="Standaard"/>
    <w:qFormat/>
    <w:rsid w:val="00C016E2"/>
    <w:pPr>
      <w:widowControl w:val="0"/>
      <w:numPr>
        <w:numId w:val="1"/>
      </w:numPr>
      <w:tabs>
        <w:tab w:val="left" w:pos="-1440"/>
        <w:tab w:val="left" w:pos="-720"/>
        <w:tab w:val="left" w:pos="2160"/>
        <w:tab w:val="left" w:pos="5160"/>
        <w:tab w:val="left" w:pos="7440"/>
        <w:tab w:val="right" w:pos="9600"/>
      </w:tabs>
    </w:pPr>
    <w:rPr>
      <w:rFonts w:cs="Arial"/>
      <w:snapToGrid w:val="0"/>
      <w:szCs w:val="20"/>
    </w:rPr>
  </w:style>
  <w:style w:type="paragraph" w:styleId="Lijstalinea">
    <w:name w:val="List Paragraph"/>
    <w:basedOn w:val="Standaard"/>
    <w:uiPriority w:val="34"/>
    <w:qFormat/>
    <w:rsid w:val="00C016E2"/>
    <w:pPr>
      <w:ind w:left="720"/>
      <w:contextualSpacing/>
    </w:pPr>
  </w:style>
  <w:style w:type="paragraph" w:customStyle="1" w:styleId="Nummeringniveau1">
    <w:name w:val="Nummering niveau 1"/>
    <w:basedOn w:val="Lijstalinea"/>
    <w:qFormat/>
    <w:rsid w:val="00C016E2"/>
    <w:pPr>
      <w:widowControl w:val="0"/>
      <w:numPr>
        <w:numId w:val="2"/>
      </w:numPr>
      <w:tabs>
        <w:tab w:val="left" w:pos="-1440"/>
        <w:tab w:val="left" w:pos="-720"/>
        <w:tab w:val="right" w:pos="9600"/>
      </w:tabs>
    </w:pPr>
    <w:rPr>
      <w:rFonts w:cs="Arial"/>
      <w:snapToGrid w:val="0"/>
      <w:szCs w:val="20"/>
    </w:rPr>
  </w:style>
  <w:style w:type="paragraph" w:customStyle="1" w:styleId="Nummeringniveau2">
    <w:name w:val="Nummering niveau 2"/>
    <w:basedOn w:val="Lijstalinea"/>
    <w:qFormat/>
    <w:rsid w:val="00C016E2"/>
    <w:pPr>
      <w:widowControl w:val="0"/>
      <w:numPr>
        <w:ilvl w:val="1"/>
        <w:numId w:val="2"/>
      </w:numPr>
      <w:tabs>
        <w:tab w:val="left" w:pos="-1440"/>
        <w:tab w:val="left" w:pos="-720"/>
      </w:tabs>
    </w:pPr>
    <w:rPr>
      <w:rFonts w:cs="Arial"/>
      <w:snapToGrid w:val="0"/>
      <w:szCs w:val="20"/>
    </w:rPr>
  </w:style>
  <w:style w:type="paragraph" w:customStyle="1" w:styleId="Nummeringniveau3">
    <w:name w:val="Nummering niveau 3"/>
    <w:basedOn w:val="Lijstalinea"/>
    <w:qFormat/>
    <w:rsid w:val="00C016E2"/>
    <w:pPr>
      <w:widowControl w:val="0"/>
      <w:numPr>
        <w:ilvl w:val="2"/>
        <w:numId w:val="2"/>
      </w:numPr>
      <w:tabs>
        <w:tab w:val="left" w:pos="-1440"/>
        <w:tab w:val="left" w:pos="-720"/>
      </w:tabs>
    </w:pPr>
    <w:rPr>
      <w:rFonts w:cs="Arial"/>
      <w:snapToGrid w:val="0"/>
      <w:szCs w:val="20"/>
    </w:rPr>
  </w:style>
  <w:style w:type="paragraph" w:styleId="Normaalweb">
    <w:name w:val="Normal (Web)"/>
    <w:basedOn w:val="Standaard"/>
    <w:uiPriority w:val="99"/>
    <w:semiHidden/>
    <w:unhideWhenUsed/>
    <w:rsid w:val="00024EA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024E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44200-BB4F-4FDC-96E9-22DCDD4E6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160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Maastricht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Solberg, Cas</dc:creator>
  <cp:lastModifiedBy>Solberg, Cas</cp:lastModifiedBy>
  <cp:revision>3</cp:revision>
  <dcterms:created xsi:type="dcterms:W3CDTF">2026-10-05T08:36:00Z</dcterms:created>
  <dcterms:modified xsi:type="dcterms:W3CDTF">2026-10-05T08:59:00Z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">
    <vt:lpwstr>CSolberg</vt:lpwstr>
  </property>
  <property fmtid="{D5CDD505-2E9C-101B-9397-08002B2CF9AE}" pid="3" name="Header">
    <vt:lpwstr>Brief nieuw met vraag behandelaar zonder aanhef</vt:lpwstr>
  </property>
  <property fmtid="{D5CDD505-2E9C-101B-9397-08002B2CF9AE}" pid="4" name="HeaderId">
    <vt:lpwstr>1C846C745F0445B4B41F174EA5958D37</vt:lpwstr>
  </property>
  <property fmtid="{D5CDD505-2E9C-101B-9397-08002B2CF9AE}" pid="5" name="SD_eigenschap">
    <vt:lpwstr>brief</vt:lpwstr>
  </property>
  <property fmtid="{D5CDD505-2E9C-101B-9397-08002B2CF9AE}" pid="6" name="Template">
    <vt:lpwstr>Brief</vt:lpwstr>
  </property>
  <property fmtid="{D5CDD505-2E9C-101B-9397-08002B2CF9AE}" pid="7" name="TemplateId">
    <vt:lpwstr>2CFF23D2C5674FF6A2C2DFA7D107004D</vt:lpwstr>
  </property>
  <property fmtid="{D5CDD505-2E9C-101B-9397-08002B2CF9AE}" pid="8" name="Typist">
    <vt:lpwstr>CSolberg</vt:lpwstr>
  </property>
</Properties>
</file>